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160" w:vertAnchor="page" w:horzAnchor="margin" w:tblpXSpec="right" w:tblpY="660"/>
        <w:tblW w:w="11022" w:type="dxa"/>
        <w:tblBorders>
          <w:top w:val="single" w:sz="4" w:space="0" w:color="auto"/>
        </w:tblBorders>
        <w:tblLook w:val="04A0" w:firstRow="1" w:lastRow="0" w:firstColumn="1" w:lastColumn="0" w:noHBand="0" w:noVBand="1"/>
      </w:tblPr>
      <w:tblGrid>
        <w:gridCol w:w="11022"/>
      </w:tblGrid>
      <w:tr w:rsidR="004A6F24" w:rsidRPr="00B9200E" w:rsidTr="004C058E">
        <w:trPr>
          <w:trHeight w:val="2"/>
        </w:trPr>
        <w:tc>
          <w:tcPr>
            <w:tcW w:w="11022" w:type="dxa"/>
            <w:tcBorders>
              <w:top w:val="single" w:sz="4" w:space="0" w:color="auto"/>
              <w:left w:val="nil"/>
              <w:bottom w:val="single" w:sz="4" w:space="0" w:color="auto"/>
              <w:right w:val="nil"/>
            </w:tcBorders>
            <w:hideMark/>
          </w:tcPr>
          <w:p w:rsidR="004A6F24" w:rsidRPr="00B9200E" w:rsidRDefault="004A6F24" w:rsidP="004C058E">
            <w:pPr>
              <w:spacing w:after="200" w:line="276" w:lineRule="auto"/>
              <w:rPr>
                <w:rFonts w:ascii="Times New Roman" w:eastAsia="Calibri" w:hAnsi="Times New Roman" w:cs="Times New Roman"/>
                <w:b/>
                <w:bCs/>
                <w:color w:val="C00000"/>
                <w:sz w:val="34"/>
                <w:szCs w:val="34"/>
              </w:rPr>
            </w:pPr>
            <w:r w:rsidRPr="00B9200E">
              <w:rPr>
                <w:rFonts w:ascii="Calibri" w:eastAsia="Calibri" w:hAnsi="Calibri" w:cs="Times New Roman"/>
                <w:noProof/>
                <w:lang w:eastAsia="lt-LT"/>
              </w:rPr>
              <w:drawing>
                <wp:inline distT="0" distB="0" distL="0" distR="0" wp14:anchorId="3D2FD2FD" wp14:editId="6EBE1A69">
                  <wp:extent cx="923925" cy="933450"/>
                  <wp:effectExtent l="0" t="0" r="9525" b="0"/>
                  <wp:docPr id="7"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3925" cy="933450"/>
                          </a:xfrm>
                          <a:prstGeom prst="rect">
                            <a:avLst/>
                          </a:prstGeom>
                          <a:noFill/>
                          <a:ln>
                            <a:noFill/>
                          </a:ln>
                        </pic:spPr>
                      </pic:pic>
                    </a:graphicData>
                  </a:graphic>
                </wp:inline>
              </w:drawing>
            </w:r>
            <w:r w:rsidRPr="00B9200E">
              <w:rPr>
                <w:rFonts w:ascii="Times New Roman" w:eastAsia="Calibri" w:hAnsi="Times New Roman" w:cs="Times New Roman"/>
                <w:b/>
                <w:bCs/>
                <w:color w:val="C00000"/>
                <w:sz w:val="34"/>
                <w:szCs w:val="34"/>
              </w:rPr>
              <w:t xml:space="preserve">     „BORUŽĖ“ GRUPĖS UGDYMO(SI) PLANAS</w:t>
            </w:r>
          </w:p>
        </w:tc>
      </w:tr>
      <w:tr w:rsidR="004A6F24" w:rsidRPr="00B9200E" w:rsidTr="004C058E">
        <w:trPr>
          <w:trHeight w:val="1"/>
        </w:trPr>
        <w:tc>
          <w:tcPr>
            <w:tcW w:w="11022" w:type="dxa"/>
            <w:tcBorders>
              <w:top w:val="single" w:sz="4" w:space="0" w:color="auto"/>
              <w:left w:val="nil"/>
              <w:bottom w:val="single" w:sz="4" w:space="0" w:color="auto"/>
              <w:right w:val="nil"/>
            </w:tcBorders>
            <w:hideMark/>
          </w:tcPr>
          <w:p w:rsidR="004A6F24" w:rsidRPr="00B9200E" w:rsidRDefault="00267175" w:rsidP="004C058E">
            <w:pPr>
              <w:spacing w:after="200" w:line="276" w:lineRule="auto"/>
              <w:ind w:left="-851"/>
              <w:jc w:val="center"/>
              <w:rPr>
                <w:rFonts w:ascii="Times New Roman" w:eastAsia="Calibri" w:hAnsi="Times New Roman" w:cs="Times New Roman"/>
                <w:b/>
                <w:bCs/>
                <w:color w:val="C00000"/>
                <w:sz w:val="34"/>
                <w:szCs w:val="34"/>
              </w:rPr>
            </w:pPr>
            <w:r>
              <w:rPr>
                <w:rFonts w:ascii="Times New Roman" w:eastAsia="Calibri" w:hAnsi="Times New Roman" w:cs="Times New Roman"/>
                <w:sz w:val="32"/>
                <w:szCs w:val="32"/>
                <w:lang w:val="en-US"/>
              </w:rPr>
              <w:t xml:space="preserve">         2021-02-01/2021-02-12</w:t>
            </w:r>
            <w:bookmarkStart w:id="0" w:name="_GoBack"/>
            <w:bookmarkEnd w:id="0"/>
          </w:p>
        </w:tc>
      </w:tr>
    </w:tbl>
    <w:p w:rsidR="004A6F24" w:rsidRDefault="004A6F24" w:rsidP="0088610A">
      <w:pPr>
        <w:jc w:val="center"/>
        <w:rPr>
          <w:rFonts w:ascii="Times New Roman" w:hAnsi="Times New Roman" w:cs="Times New Roman"/>
          <w:b/>
          <w:color w:val="C00000"/>
          <w:sz w:val="36"/>
          <w:szCs w:val="36"/>
        </w:rPr>
      </w:pPr>
      <w:r w:rsidRPr="00B9200E">
        <w:rPr>
          <w:rFonts w:ascii="Times New Roman" w:eastAsia="Calibri" w:hAnsi="Times New Roman" w:cs="Times New Roman"/>
          <w:b/>
          <w:sz w:val="36"/>
          <w:szCs w:val="36"/>
          <w:lang w:val="en-US"/>
        </w:rPr>
        <w:t>TEMA:</w:t>
      </w:r>
      <w:r w:rsidRPr="00B9200E">
        <w:rPr>
          <w:rFonts w:ascii="Times New Roman" w:hAnsi="Times New Roman"/>
          <w:b/>
          <w:color w:val="FF0000"/>
          <w:sz w:val="34"/>
          <w:szCs w:val="34"/>
        </w:rPr>
        <w:t xml:space="preserve"> </w:t>
      </w:r>
      <w:r w:rsidRPr="00B9200E">
        <w:rPr>
          <w:rFonts w:ascii="Times New Roman" w:hAnsi="Times New Roman"/>
          <w:b/>
          <w:color w:val="C00000"/>
          <w:sz w:val="34"/>
          <w:szCs w:val="34"/>
        </w:rPr>
        <w:t>„</w:t>
      </w:r>
      <w:r w:rsidRPr="004A6F24">
        <w:rPr>
          <w:rFonts w:ascii="Times New Roman" w:hAnsi="Times New Roman" w:cs="Times New Roman"/>
          <w:b/>
          <w:color w:val="C00000"/>
          <w:sz w:val="36"/>
          <w:szCs w:val="36"/>
        </w:rPr>
        <w:t>PAUKŠTELIAI IR ŽVĖRELIAI ŽIEMĄ</w:t>
      </w:r>
      <w:r w:rsidRPr="00B9200E">
        <w:rPr>
          <w:rFonts w:ascii="Times New Roman" w:hAnsi="Times New Roman" w:cs="Times New Roman"/>
          <w:b/>
          <w:color w:val="C00000"/>
          <w:sz w:val="36"/>
          <w:szCs w:val="36"/>
        </w:rPr>
        <w:t>“</w:t>
      </w:r>
    </w:p>
    <w:p w:rsidR="0088610A" w:rsidRDefault="0088610A" w:rsidP="0088610A">
      <w:pPr>
        <w:jc w:val="center"/>
        <w:rPr>
          <w:rFonts w:ascii="Times New Roman" w:hAnsi="Times New Roman" w:cs="Times New Roman"/>
          <w:b/>
          <w:color w:val="C00000"/>
          <w:sz w:val="36"/>
          <w:szCs w:val="36"/>
        </w:rPr>
      </w:pPr>
    </w:p>
    <w:p w:rsidR="004A6F24" w:rsidRPr="004A6F24" w:rsidRDefault="004A6F24" w:rsidP="004A6F24">
      <w:pPr>
        <w:rPr>
          <w:rFonts w:ascii="Times New Roman" w:hAnsi="Times New Roman" w:cs="Times New Roman"/>
          <w:sz w:val="24"/>
          <w:szCs w:val="24"/>
        </w:rPr>
      </w:pPr>
      <w:r w:rsidRPr="004A6F24">
        <w:rPr>
          <w:rFonts w:ascii="Times New Roman" w:hAnsi="Times New Roman" w:cs="Times New Roman"/>
          <w:color w:val="C00000"/>
          <w:sz w:val="24"/>
          <w:szCs w:val="24"/>
        </w:rPr>
        <w:t>TIKSLAS:</w:t>
      </w:r>
      <w:r w:rsidRPr="004A6F24">
        <w:t xml:space="preserve"> </w:t>
      </w:r>
      <w:r w:rsidR="00F555AE">
        <w:t>susipažinti su paukšteliais,</w:t>
      </w:r>
      <w:r>
        <w:t xml:space="preserve"> miško gyv</w:t>
      </w:r>
      <w:r w:rsidR="00F555AE">
        <w:t>entojais.</w:t>
      </w:r>
    </w:p>
    <w:p w:rsidR="004A6F24" w:rsidRPr="004A6F24" w:rsidRDefault="004A6F24" w:rsidP="004A6F24">
      <w:pPr>
        <w:rPr>
          <w:rFonts w:ascii="Times New Roman" w:hAnsi="Times New Roman" w:cs="Times New Roman"/>
          <w:sz w:val="24"/>
          <w:szCs w:val="24"/>
        </w:rPr>
      </w:pPr>
    </w:p>
    <w:p w:rsidR="00F555AE" w:rsidRDefault="004A6F24" w:rsidP="004A6F24">
      <w:pPr>
        <w:rPr>
          <w:rFonts w:ascii="Times New Roman" w:hAnsi="Times New Roman" w:cs="Times New Roman"/>
          <w:color w:val="C00000"/>
          <w:sz w:val="24"/>
          <w:szCs w:val="24"/>
        </w:rPr>
      </w:pPr>
      <w:r w:rsidRPr="004A6F24">
        <w:rPr>
          <w:rFonts w:ascii="Times New Roman" w:hAnsi="Times New Roman" w:cs="Times New Roman"/>
          <w:color w:val="C00000"/>
          <w:sz w:val="24"/>
          <w:szCs w:val="24"/>
        </w:rPr>
        <w:t>UŽDAVINIAI:</w:t>
      </w:r>
    </w:p>
    <w:p w:rsidR="00F555AE" w:rsidRPr="00F555AE" w:rsidRDefault="004A6F24" w:rsidP="00F555AE">
      <w:pPr>
        <w:pStyle w:val="ListParagraph"/>
        <w:numPr>
          <w:ilvl w:val="0"/>
          <w:numId w:val="3"/>
        </w:numPr>
        <w:rPr>
          <w:color w:val="C00000"/>
        </w:rPr>
      </w:pPr>
      <w:r>
        <w:t xml:space="preserve">Stebėti paukštelius; </w:t>
      </w:r>
    </w:p>
    <w:p w:rsidR="009F5BF9" w:rsidRDefault="00F555AE" w:rsidP="009F5BF9">
      <w:pPr>
        <w:pStyle w:val="ListParagraph"/>
        <w:numPr>
          <w:ilvl w:val="0"/>
          <w:numId w:val="3"/>
        </w:numPr>
      </w:pPr>
      <w:r>
        <w:t>Susipažinti su miško žvėreliais</w:t>
      </w:r>
      <w:r w:rsidR="009F5BF9">
        <w:t>.</w:t>
      </w:r>
    </w:p>
    <w:p w:rsidR="009F5BF9" w:rsidRDefault="009F5BF9" w:rsidP="009F5BF9">
      <w:pPr>
        <w:pStyle w:val="ListParagraph"/>
        <w:numPr>
          <w:ilvl w:val="0"/>
          <w:numId w:val="3"/>
        </w:numPr>
      </w:pPr>
      <w:r>
        <w:t>Sužinoti</w:t>
      </w:r>
      <w:r w:rsidR="0088610A">
        <w:t xml:space="preserve"> kuo minta.</w:t>
      </w:r>
    </w:p>
    <w:p w:rsidR="004A6F24" w:rsidRDefault="004A6F24" w:rsidP="0088610A">
      <w:pPr>
        <w:jc w:val="both"/>
      </w:pPr>
    </w:p>
    <w:p w:rsidR="0088610A" w:rsidRPr="0088610A" w:rsidRDefault="0088610A" w:rsidP="0088610A">
      <w:pPr>
        <w:jc w:val="both"/>
      </w:pPr>
    </w:p>
    <w:p w:rsidR="00D3563C" w:rsidRPr="009F5BF9" w:rsidRDefault="00F555AE" w:rsidP="00F555AE">
      <w:pPr>
        <w:rPr>
          <w:rFonts w:ascii="Times New Roman" w:hAnsi="Times New Roman" w:cs="Times New Roman"/>
          <w:color w:val="C00000"/>
          <w:sz w:val="24"/>
          <w:szCs w:val="24"/>
        </w:rPr>
      </w:pPr>
      <w:r w:rsidRPr="009F5BF9">
        <w:rPr>
          <w:rFonts w:ascii="Times New Roman" w:hAnsi="Times New Roman" w:cs="Times New Roman"/>
          <w:color w:val="C00000"/>
          <w:sz w:val="24"/>
          <w:szCs w:val="24"/>
        </w:rPr>
        <w:t>Veikla:</w:t>
      </w:r>
    </w:p>
    <w:p w:rsidR="004611CB" w:rsidRDefault="004611CB" w:rsidP="004611CB">
      <w:pPr>
        <w:rPr>
          <w:rFonts w:ascii="Times New Roman" w:hAnsi="Times New Roman" w:cs="Times New Roman"/>
          <w:sz w:val="24"/>
          <w:szCs w:val="24"/>
          <w:shd w:val="clear" w:color="auto" w:fill="FFFFFF"/>
        </w:rPr>
      </w:pPr>
      <w:r w:rsidRPr="00CE656E">
        <w:rPr>
          <w:rFonts w:ascii="Times New Roman" w:hAnsi="Times New Roman" w:cs="Times New Roman"/>
          <w:sz w:val="24"/>
          <w:szCs w:val="24"/>
          <w:shd w:val="clear" w:color="auto" w:fill="FFFFFF"/>
        </w:rPr>
        <w:t>Žiema - puikus metas pažinti mažesnius ir arčiau žmonių gyvenančius paukščius.</w:t>
      </w:r>
      <w:r w:rsidR="00F555AE">
        <w:rPr>
          <w:rFonts w:ascii="Times New Roman" w:hAnsi="Times New Roman" w:cs="Times New Roman"/>
          <w:sz w:val="24"/>
          <w:szCs w:val="24"/>
          <w:shd w:val="clear" w:color="auto" w:fill="FFFFFF"/>
        </w:rPr>
        <w:t xml:space="preserve"> </w:t>
      </w:r>
      <w:r w:rsidRPr="00CE656E">
        <w:rPr>
          <w:rFonts w:ascii="Times New Roman" w:hAnsi="Times New Roman" w:cs="Times New Roman"/>
          <w:sz w:val="24"/>
          <w:szCs w:val="24"/>
          <w:shd w:val="clear" w:color="auto" w:fill="FFFFFF"/>
        </w:rPr>
        <w:t>Daugelis paukščių žiemą lesa skaldytus grūdus, kruopas, tačiau geriausia berti kuo įvairesnį jų mišinį, kuriame galėtų būti ir kanapių, saulėgrąžų, neapdorotų sorų grūdų. Jei nėra tokios galimybės, galima pagaminti batono ir nesūdytų riebalų mišinį, kurį paukščiai mėgsta kapoti.</w:t>
      </w:r>
      <w:r w:rsidRPr="00CE656E">
        <w:rPr>
          <w:rFonts w:ascii="Times New Roman" w:hAnsi="Times New Roman" w:cs="Times New Roman"/>
          <w:sz w:val="24"/>
          <w:szCs w:val="24"/>
        </w:rPr>
        <w:br/>
      </w:r>
      <w:r w:rsidRPr="00CE656E">
        <w:rPr>
          <w:rFonts w:ascii="Times New Roman" w:hAnsi="Times New Roman" w:cs="Times New Roman"/>
          <w:sz w:val="24"/>
          <w:szCs w:val="24"/>
          <w:shd w:val="clear" w:color="auto" w:fill="FFFFFF"/>
        </w:rPr>
        <w:t>Pats didžiausias skanėstas paukščiams - saulėgrąžų sėklos, kurias lesa visi be išimties lesyklos lankytojai.</w:t>
      </w:r>
      <w:r w:rsidRPr="00CE656E">
        <w:rPr>
          <w:rFonts w:ascii="Times New Roman" w:hAnsi="Times New Roman" w:cs="Times New Roman"/>
          <w:sz w:val="24"/>
          <w:szCs w:val="24"/>
        </w:rPr>
        <w:br/>
      </w:r>
      <w:r w:rsidRPr="00CE656E">
        <w:rPr>
          <w:rFonts w:ascii="Times New Roman" w:hAnsi="Times New Roman" w:cs="Times New Roman"/>
          <w:sz w:val="24"/>
          <w:szCs w:val="24"/>
          <w:shd w:val="clear" w:color="auto" w:fill="FFFFFF"/>
        </w:rPr>
        <w:t>Svarbu: pradėjus lesinti, įpratinus paukščius, negalima lesinimo nutraukti.</w:t>
      </w:r>
    </w:p>
    <w:p w:rsidR="004611CB" w:rsidRPr="004611CB" w:rsidRDefault="004611CB" w:rsidP="004611CB">
      <w:r>
        <w:rPr>
          <w:rFonts w:ascii="Times New Roman" w:hAnsi="Times New Roman" w:cs="Times New Roman"/>
          <w:sz w:val="24"/>
          <w:szCs w:val="24"/>
          <w:shd w:val="clear" w:color="auto" w:fill="FFFFFF"/>
        </w:rPr>
        <w:t>Pažiūrėk į plakatą, susipaži</w:t>
      </w:r>
      <w:r w:rsidR="0088610A">
        <w:rPr>
          <w:rFonts w:ascii="Times New Roman" w:hAnsi="Times New Roman" w:cs="Times New Roman"/>
          <w:sz w:val="24"/>
          <w:szCs w:val="24"/>
          <w:shd w:val="clear" w:color="auto" w:fill="FFFFFF"/>
        </w:rPr>
        <w:t>n</w:t>
      </w:r>
      <w:r>
        <w:rPr>
          <w:rFonts w:ascii="Times New Roman" w:hAnsi="Times New Roman" w:cs="Times New Roman"/>
          <w:sz w:val="24"/>
          <w:szCs w:val="24"/>
          <w:shd w:val="clear" w:color="auto" w:fill="FFFFFF"/>
        </w:rPr>
        <w:t>k su paukščiukais kurie žiemoje Lietuvoje. O</w:t>
      </w:r>
      <w:r w:rsidR="0088610A">
        <w:rPr>
          <w:rFonts w:ascii="Times New Roman" w:hAnsi="Times New Roman" w:cs="Times New Roman"/>
          <w:sz w:val="24"/>
          <w:szCs w:val="24"/>
          <w:shd w:val="clear" w:color="auto" w:fill="FFFFFF"/>
        </w:rPr>
        <w:t xml:space="preserve"> gal žinai jų</w:t>
      </w:r>
      <w:r>
        <w:rPr>
          <w:rFonts w:ascii="Times New Roman" w:hAnsi="Times New Roman" w:cs="Times New Roman"/>
          <w:sz w:val="24"/>
          <w:szCs w:val="24"/>
          <w:shd w:val="clear" w:color="auto" w:fill="FFFFFF"/>
        </w:rPr>
        <w:t xml:space="preserve"> pavadinimus?</w:t>
      </w:r>
    </w:p>
    <w:p w:rsidR="004611CB" w:rsidRDefault="004611CB" w:rsidP="00CE656E">
      <w:pPr>
        <w:jc w:val="center"/>
      </w:pPr>
    </w:p>
    <w:p w:rsidR="00CE656E" w:rsidRDefault="00CE656E" w:rsidP="0088610A">
      <w:pPr>
        <w:jc w:val="center"/>
        <w:rPr>
          <w:rFonts w:ascii="Times New Roman" w:hAnsi="Times New Roman" w:cs="Times New Roman"/>
          <w:sz w:val="24"/>
          <w:szCs w:val="24"/>
          <w:shd w:val="clear" w:color="auto" w:fill="FFFFFF"/>
        </w:rPr>
      </w:pPr>
      <w:r w:rsidRPr="00CE656E">
        <w:rPr>
          <w:rFonts w:ascii="Helvetica" w:hAnsi="Helvetica"/>
          <w:noProof/>
          <w:color w:val="525252"/>
          <w:sz w:val="18"/>
          <w:szCs w:val="18"/>
          <w:lang w:eastAsia="lt-LT"/>
        </w:rPr>
        <w:drawing>
          <wp:inline distT="0" distB="0" distL="0" distR="0">
            <wp:extent cx="3429000" cy="2552700"/>
            <wp:effectExtent l="0" t="0" r="0" b="0"/>
            <wp:docPr id="11" name="Picture 11" descr="C:\Users\Ausryniutka\Desktop\Plakata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usryniutka\Desktop\Plakatas-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29000" cy="2552700"/>
                    </a:xfrm>
                    <a:prstGeom prst="rect">
                      <a:avLst/>
                    </a:prstGeom>
                    <a:noFill/>
                    <a:ln>
                      <a:noFill/>
                    </a:ln>
                  </pic:spPr>
                </pic:pic>
              </a:graphicData>
            </a:graphic>
          </wp:inline>
        </w:drawing>
      </w:r>
      <w:r>
        <w:rPr>
          <w:rFonts w:ascii="Helvetica" w:hAnsi="Helvetica"/>
          <w:color w:val="525252"/>
          <w:sz w:val="18"/>
          <w:szCs w:val="18"/>
        </w:rPr>
        <w:br/>
      </w:r>
    </w:p>
    <w:p w:rsidR="0088610A" w:rsidRDefault="008C64EC" w:rsidP="0088610A">
      <w:pPr>
        <w:jc w:val="center"/>
        <w:rPr>
          <w:rFonts w:ascii="Times New Roman" w:hAnsi="Times New Roman" w:cs="Times New Roman"/>
          <w:sz w:val="24"/>
          <w:szCs w:val="24"/>
        </w:rPr>
      </w:pPr>
      <w:r>
        <w:rPr>
          <w:rFonts w:ascii="Times New Roman" w:hAnsi="Times New Roman" w:cs="Times New Roman"/>
          <w:sz w:val="24"/>
          <w:szCs w:val="24"/>
        </w:rPr>
        <w:lastRenderedPageBreak/>
        <w:t>Ar žinau kas sušildo paukštelius žiemą? Sparnai, plunksnos</w:t>
      </w:r>
      <w:r w:rsidR="001857A9">
        <w:rPr>
          <w:rFonts w:ascii="Times New Roman" w:hAnsi="Times New Roman" w:cs="Times New Roman"/>
          <w:sz w:val="24"/>
          <w:szCs w:val="24"/>
        </w:rPr>
        <w:t>. Gal moki paplasnoti kaip paukštelis?</w:t>
      </w:r>
    </w:p>
    <w:p w:rsidR="002577EB" w:rsidRDefault="002577EB" w:rsidP="0088610A">
      <w:pPr>
        <w:jc w:val="center"/>
        <w:rPr>
          <w:rFonts w:ascii="Times New Roman" w:hAnsi="Times New Roman" w:cs="Times New Roman"/>
          <w:sz w:val="24"/>
          <w:szCs w:val="24"/>
        </w:rPr>
      </w:pPr>
    </w:p>
    <w:p w:rsidR="00583609" w:rsidRDefault="008C64EC" w:rsidP="0088610A">
      <w:pPr>
        <w:jc w:val="center"/>
        <w:rPr>
          <w:rFonts w:ascii="Times New Roman" w:hAnsi="Times New Roman" w:cs="Times New Roman"/>
          <w:sz w:val="24"/>
          <w:szCs w:val="24"/>
        </w:rPr>
      </w:pPr>
      <w:r>
        <w:rPr>
          <w:noProof/>
          <w:lang w:eastAsia="lt-LT"/>
        </w:rPr>
        <w:drawing>
          <wp:inline distT="0" distB="0" distL="0" distR="0" wp14:anchorId="22059CD0" wp14:editId="6B66F583">
            <wp:extent cx="2752725" cy="1657350"/>
            <wp:effectExtent l="0" t="0" r="9525" b="0"/>
            <wp:docPr id="26" name="Picture 26" descr="C:\Users\Ausryniutka\AppData\Local\Microsoft\Windows\INetCache\Content.MSO\6D9880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usryniutka\AppData\Local\Microsoft\Windows\INetCache\Content.MSO\6D98807.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2725" cy="1657350"/>
                    </a:xfrm>
                    <a:prstGeom prst="rect">
                      <a:avLst/>
                    </a:prstGeom>
                    <a:noFill/>
                    <a:ln>
                      <a:noFill/>
                    </a:ln>
                  </pic:spPr>
                </pic:pic>
              </a:graphicData>
            </a:graphic>
          </wp:inline>
        </w:drawing>
      </w:r>
    </w:p>
    <w:p w:rsidR="008C64EC" w:rsidRDefault="008C64EC" w:rsidP="00CE656E">
      <w:pPr>
        <w:rPr>
          <w:rFonts w:ascii="Times New Roman" w:hAnsi="Times New Roman" w:cs="Times New Roman"/>
          <w:sz w:val="24"/>
          <w:szCs w:val="24"/>
        </w:rPr>
      </w:pPr>
    </w:p>
    <w:p w:rsidR="008C64EC" w:rsidRDefault="008C64EC" w:rsidP="00CE656E">
      <w:pPr>
        <w:rPr>
          <w:rFonts w:ascii="Times New Roman" w:hAnsi="Times New Roman" w:cs="Times New Roman"/>
          <w:sz w:val="24"/>
          <w:szCs w:val="24"/>
        </w:rPr>
      </w:pPr>
      <w:r>
        <w:rPr>
          <w:rFonts w:ascii="Times New Roman" w:hAnsi="Times New Roman" w:cs="Times New Roman"/>
          <w:sz w:val="24"/>
          <w:szCs w:val="24"/>
        </w:rPr>
        <w:t>Medžiuose tik „kar kar kar“</w:t>
      </w:r>
      <w:r>
        <w:rPr>
          <w:rFonts w:ascii="Times New Roman" w:hAnsi="Times New Roman" w:cs="Times New Roman"/>
          <w:sz w:val="24"/>
          <w:szCs w:val="24"/>
          <w:lang w:val="en-US"/>
        </w:rPr>
        <w:t xml:space="preserve">! Kas gi karksi </w:t>
      </w:r>
      <w:r>
        <w:rPr>
          <w:rFonts w:ascii="Times New Roman" w:hAnsi="Times New Roman" w:cs="Times New Roman"/>
          <w:sz w:val="24"/>
          <w:szCs w:val="24"/>
        </w:rPr>
        <w:t xml:space="preserve">čia </w:t>
      </w:r>
      <w:r w:rsidR="00A342A1">
        <w:rPr>
          <w:rFonts w:ascii="Times New Roman" w:hAnsi="Times New Roman" w:cs="Times New Roman"/>
          <w:sz w:val="24"/>
          <w:szCs w:val="24"/>
        </w:rPr>
        <w:t>dabar? Juodos galvos ir sparnai.</w:t>
      </w:r>
      <w:r>
        <w:rPr>
          <w:rFonts w:ascii="Times New Roman" w:hAnsi="Times New Roman" w:cs="Times New Roman"/>
          <w:sz w:val="24"/>
          <w:szCs w:val="24"/>
        </w:rPr>
        <w:t xml:space="preserve"> Pasakyk, ar žinai?</w:t>
      </w:r>
    </w:p>
    <w:p w:rsidR="002577EB" w:rsidRDefault="002577EB" w:rsidP="00CE656E">
      <w:pPr>
        <w:rPr>
          <w:rFonts w:ascii="Times New Roman" w:hAnsi="Times New Roman" w:cs="Times New Roman"/>
          <w:sz w:val="24"/>
          <w:szCs w:val="24"/>
        </w:rPr>
      </w:pPr>
    </w:p>
    <w:p w:rsidR="001857A9" w:rsidRDefault="001857A9" w:rsidP="00CE656E">
      <w:pPr>
        <w:rPr>
          <w:rFonts w:ascii="Times New Roman" w:hAnsi="Times New Roman" w:cs="Times New Roman"/>
          <w:sz w:val="24"/>
          <w:szCs w:val="24"/>
        </w:rPr>
      </w:pPr>
      <w:r>
        <w:rPr>
          <w:noProof/>
          <w:lang w:eastAsia="lt-LT"/>
        </w:rPr>
        <w:drawing>
          <wp:inline distT="0" distB="0" distL="0" distR="0" wp14:anchorId="3DEBD81A" wp14:editId="6E87C4D2">
            <wp:extent cx="3533775" cy="4367927"/>
            <wp:effectExtent l="0" t="0" r="0" b="0"/>
            <wp:docPr id="4" name="Picture 4" descr="https://i.pinimg.com/564x/47/b1/90/47b1908b65faa9f131a7a5162b2069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564x/47/b1/90/47b1908b65faa9f131a7a5162b2069c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6096" cy="4370795"/>
                    </a:xfrm>
                    <a:prstGeom prst="rect">
                      <a:avLst/>
                    </a:prstGeom>
                    <a:noFill/>
                    <a:ln>
                      <a:noFill/>
                    </a:ln>
                  </pic:spPr>
                </pic:pic>
              </a:graphicData>
            </a:graphic>
          </wp:inline>
        </w:drawing>
      </w:r>
    </w:p>
    <w:p w:rsidR="002577EB" w:rsidRPr="008C64EC" w:rsidRDefault="002577EB" w:rsidP="00CE656E">
      <w:pPr>
        <w:rPr>
          <w:rFonts w:ascii="Times New Roman" w:hAnsi="Times New Roman" w:cs="Times New Roman"/>
          <w:sz w:val="24"/>
          <w:szCs w:val="24"/>
        </w:rPr>
      </w:pPr>
    </w:p>
    <w:p w:rsidR="00583609" w:rsidRPr="00A342A1" w:rsidRDefault="00A342A1" w:rsidP="000C6EBF">
      <w:pPr>
        <w:rPr>
          <w:rFonts w:ascii="Times New Roman" w:hAnsi="Times New Roman" w:cs="Times New Roman"/>
          <w:sz w:val="24"/>
          <w:szCs w:val="24"/>
        </w:rPr>
      </w:pPr>
      <w:r>
        <w:rPr>
          <w:rFonts w:ascii="Times New Roman" w:hAnsi="Times New Roman" w:cs="Times New Roman"/>
          <w:sz w:val="24"/>
          <w:szCs w:val="24"/>
        </w:rPr>
        <w:t>Lesyklėlėse dažnai sutinkamos siegenos ir zylutes. Pamėgink pasidaryti paukščiukus.</w:t>
      </w:r>
    </w:p>
    <w:p w:rsidR="00CE656E" w:rsidRDefault="00583609" w:rsidP="00583609">
      <w:r>
        <w:rPr>
          <w:noProof/>
          <w:lang w:eastAsia="lt-LT"/>
        </w:rPr>
        <w:lastRenderedPageBreak/>
        <w:drawing>
          <wp:inline distT="0" distB="0" distL="0" distR="0" wp14:anchorId="5C4793C2" wp14:editId="20C25485">
            <wp:extent cx="2371725" cy="3114675"/>
            <wp:effectExtent l="0" t="0" r="9525" b="9525"/>
            <wp:docPr id="12" name="Picture 12" descr="https://i.pinimg.com/564x/b9/d9/76/b9d9766b5ae57fd4080b293c385a8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564x/b9/d9/76/b9d9766b5ae57fd4080b293c385a824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1725" cy="3114675"/>
                    </a:xfrm>
                    <a:prstGeom prst="rect">
                      <a:avLst/>
                    </a:prstGeom>
                    <a:noFill/>
                    <a:ln>
                      <a:noFill/>
                    </a:ln>
                  </pic:spPr>
                </pic:pic>
              </a:graphicData>
            </a:graphic>
          </wp:inline>
        </w:drawing>
      </w:r>
      <w:r w:rsidR="00CE656E" w:rsidRPr="00CE656E">
        <w:rPr>
          <w:noProof/>
          <w:lang w:eastAsia="lt-LT"/>
        </w:rPr>
        <mc:AlternateContent>
          <mc:Choice Requires="wps">
            <w:drawing>
              <wp:inline distT="0" distB="0" distL="0" distR="0">
                <wp:extent cx="304800" cy="304800"/>
                <wp:effectExtent l="0" t="0" r="0" b="0"/>
                <wp:docPr id="8" name="Rectangle 8" descr="https://www.geriausiosdovanos.lt/wp-content/uploads/2019/10/Plakatas-3.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8ABE43" id="Rectangle 8" o:spid="_x0000_s1026" alt="https://www.geriausiosdovanos.lt/wp-content/uploads/2019/10/Plakatas-3.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sAv6gIAAAoGAAAOAAAAZHJzL2Uyb0RvYy54bWysVG1v0zAQ/o7Ef7D8PU3SpS+Jlk5b0yKk&#10;ARODH+AmTmLm2MZ2mw7Ef+fstF23fUFAPlj2nfPcPXeP7/Jq33G0o9owKXIcjyKMqChlxUST469f&#10;1sEcI2OJqAiXgub4kRp8tXj75rJXGR3LVvKKagQgwmS9ynFrrcrC0JQt7YgZSUUFOGupO2LhqJuw&#10;0qQH9I6H4yiahr3UldKypMaAtRiceOHx65qW9lNdG2oRzzHkZv2q/bpxa7i4JFmjiWpZeUiD/EUW&#10;HWECgp6gCmIJ2mr2CqpjpZZG1nZUyi6Udc1K6jkAmzh6wea+JYp6LlAco05lMv8Ptvy4u9OIVTmG&#10;RgnSQYs+Q9GIaDhFYKqoKaFcri0G+tL3/aihmpEtNNxUckeENCNuw14FpRSWChtuFZekMo5QGgKn&#10;O04eoBwmuBh9U42reA9YEPhe3WlXM6NuZflgkJDLFgLTa6MgBVATZHQ0aS37lgKsMwMEBDzDcAcD&#10;aGjTf5AVcCBbK30/9rXuXAyoNNr7tj+e2k73FpVgvIiSeQTiKMF12LsIJDv+rLSx76jskNvkWEN2&#10;Hpzsbo0drh6vuFhCrhnnYCcZF88MgDlYIDT86nwuCS+Un2mUruareRIk4+kqSKKiCK7XyySYruPZ&#10;pLgolssi/uXixknWsqqiwoU5ijZO/kwUh+czyO0kWyM5qxycS8noZrPkGu0IPJq1/3zJwfN0LXye&#10;hq8XcHlBKR4n0c04DdbT+SxI1skkSGfRPABl3KTTKEmTYv2c0i0T9N8poT7H6WQ88V06S/oFt8h/&#10;r7mRrGMWxhJnHbyL0yWSOQWuROVbawnjw/6sFC79p1JAu4+N9np1Eh3Uv5HVI8hVS5ATKA8GKGxa&#10;qX9g1MMwyrH5viWaYsTfC5B8GieJm17+kExmYzjoc8/m3ENECVA5thgN26UdJt5Wada0ECn2hRHy&#10;Gp5JzbyE3RMasjo8Lhg4nslhOLqJdn72t55G+OI3AA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NxmwC/qAgAACgYAAA4AAAAAAAAA&#10;AAAAAAAALgIAAGRycy9lMm9Eb2MueG1sUEsBAi0AFAAGAAgAAAAhAEyg6SzYAAAAAwEAAA8AAAAA&#10;AAAAAAAAAAAARAUAAGRycy9kb3ducmV2LnhtbFBLBQYAAAAABAAEAPMAAABJBgAAAAA=&#10;" filled="f" stroked="f">
                <o:lock v:ext="edit" aspectratio="t"/>
                <w10:anchorlock/>
              </v:rect>
            </w:pict>
          </mc:Fallback>
        </mc:AlternateContent>
      </w:r>
      <w:r w:rsidR="00CE656E">
        <w:rPr>
          <w:noProof/>
          <w:lang w:eastAsia="lt-LT"/>
        </w:rPr>
        <mc:AlternateContent>
          <mc:Choice Requires="wps">
            <w:drawing>
              <wp:inline distT="0" distB="0" distL="0" distR="0" wp14:anchorId="5811475E" wp14:editId="1DDDE6A5">
                <wp:extent cx="304800" cy="304800"/>
                <wp:effectExtent l="0" t="0" r="0" b="0"/>
                <wp:docPr id="5" name="AutoShape 2" descr="Plakatas vaikams „Kokie paukščiai žiemoja Lietuvoje“ - Geriausios Dovano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63C5E2" id="AutoShape 2" o:spid="_x0000_s1026" alt="Plakatas vaikams „Kokie paukščiai žiemoja Lietuvoje“ - Geriausios Dovano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cFSBAMAABAGAAAOAAAAZHJzL2Uyb0RvYy54bWysVEtu2zAQ3RfoHQjuFX0iO5YQOUgsOyjq&#10;tgHSHoCWKIuxRKokbTktCuQCvUFRoBfpqrlITtIhZTt2sinaakGQM9SbeTOPc3q2riu0olIxwRPs&#10;H3kYUZ6JnPF5gj+8nzgDjJQmPCeV4DTBt1Ths+HLF6dtE9NAlKLKqUQAwlXcNgkutW5i11VZSWui&#10;jkRDOTgLIWui4Sjnbi5JC+h15Qae13dbIfNGiowqBda0c+KhxS8Kmul3RaGoRlWCITdtV2nXmVnd&#10;4SmJ55I0Jcs2aZC/yKImjEPQHVRKNEFLyZ5B1SyTQolCH2WidkVRsIxaDsDG956wuS5JQy0XKI5q&#10;dmVS/w82e7u6kojlCe5hxEkNLTpfamEjowCjnKoMynVVkQVQUmhF2ILUCj3cfX8tFoyihiwX9z9+&#10;fWWEofufjNbihqApo3q5Ejf04e4bctAllYwsQSIKpWJFuFCm7m2jYgh/3VxJUznVTEW2UIiLUUn4&#10;nJ6rBroHmoK8tiYpRVtSkkMBfAPhHmCYgwI0NGvfiByYEGBiu7IuZG1iQL3R2jb/dtd8utYoA+Ox&#10;Fw48kEgGrs3eRCDx9udGKn1JRY3MJsESsrPgZDVVuru6vWJicTFhVQV2Elf8wACYnQVCw6/GZ5Kw&#10;cvkcedF4MB6EThj0x07opalzPhmFTn/in/TS43Q0Sv0vJq4fxiXLc8pNmK10/fDPpLF5RJ3oduJV&#10;omK5gTMpKTmfjSoJHYenM7GfLTl4Hq+5h2nYegGXJ5T8IPQugsiZ9AcnTjgJe0504g0cz48uor4X&#10;RmE6OaQ0ZZz+OyXUJjjqBT3bpb2kn3Dz7PecG4lrpmE4VaxOMEgDPnOJxEaBY57bvSas6vZ7pTDp&#10;P5YC2r1ttNWrkWin/pnIb0GuUoCcQHkwRmFTCvkJoxZGUoLVxyWRFKPqFQfJR34YmhlmD2HvJICD&#10;3PfM9j2EZwCVYI1Rtx3pbu4tG8nmJUTybWG4MA++YFbC5gl1WW0eF4wdy2QzIs1c2z/bW4+DfPg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3BUgQDAAAQBgAADgAAAAAAAAAAAAAAAAAuAgAAZHJzL2Uyb0RvYy54bWxQSwECLQAU&#10;AAYACAAAACEATKDpLNgAAAADAQAADwAAAAAAAAAAAAAAAABeBQAAZHJzL2Rvd25yZXYueG1sUEsF&#10;BgAAAAAEAAQA8wAAAGMGAAAAAA==&#10;" filled="f" stroked="f">
                <o:lock v:ext="edit" aspectratio="t"/>
                <w10:anchorlock/>
              </v:rect>
            </w:pict>
          </mc:Fallback>
        </mc:AlternateContent>
      </w:r>
      <w:r w:rsidRPr="00583609">
        <w:rPr>
          <w:noProof/>
          <w:lang w:eastAsia="lt-LT"/>
        </w:rPr>
        <w:t xml:space="preserve"> </w:t>
      </w:r>
      <w:r>
        <w:rPr>
          <w:noProof/>
          <w:lang w:eastAsia="lt-LT"/>
        </w:rPr>
        <w:drawing>
          <wp:inline distT="0" distB="0" distL="0" distR="0" wp14:anchorId="2DE67E3B" wp14:editId="618DF1AD">
            <wp:extent cx="3067050" cy="3143024"/>
            <wp:effectExtent l="0" t="0" r="0" b="635"/>
            <wp:docPr id="13" name="Picture 13" descr="https://i.pinimg.com/564x/39/a3/f4/39a3f4be25bde129649a0fd42b8ea6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inimg.com/564x/39/a3/f4/39a3f4be25bde129649a0fd42b8ea62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74489" cy="3150647"/>
                    </a:xfrm>
                    <a:prstGeom prst="rect">
                      <a:avLst/>
                    </a:prstGeom>
                    <a:noFill/>
                    <a:ln>
                      <a:noFill/>
                    </a:ln>
                  </pic:spPr>
                </pic:pic>
              </a:graphicData>
            </a:graphic>
          </wp:inline>
        </w:drawing>
      </w:r>
    </w:p>
    <w:p w:rsidR="00CE656E" w:rsidRPr="00184620" w:rsidRDefault="00CE656E" w:rsidP="00583609">
      <w:pPr>
        <w:rPr>
          <w:rFonts w:ascii="Times New Roman" w:hAnsi="Times New Roman" w:cs="Times New Roman"/>
        </w:rPr>
      </w:pPr>
      <w:r w:rsidRPr="00184620">
        <w:rPr>
          <w:rFonts w:ascii="Times New Roman" w:hAnsi="Times New Roman" w:cs="Times New Roman"/>
          <w:noProof/>
          <w:lang w:eastAsia="lt-LT"/>
        </w:rPr>
        <mc:AlternateContent>
          <mc:Choice Requires="wps">
            <w:drawing>
              <wp:inline distT="0" distB="0" distL="0" distR="0" wp14:anchorId="15BAFDA1" wp14:editId="21C7883E">
                <wp:extent cx="304800" cy="304800"/>
                <wp:effectExtent l="0" t="0" r="0" b="0"/>
                <wp:docPr id="9" name="AutoShape 10" descr="Plakatas vaikams „Kokie paukščiai žiemoja Lietuvoje“ - Geriausios Dovano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77EB" w:rsidRDefault="002577EB" w:rsidP="00CE656E">
                            <w:pPr>
                              <w:jc w:val="center"/>
                            </w:pPr>
                          </w:p>
                        </w:txbxContent>
                      </wps:txbx>
                      <wps:bodyPr rot="0" vert="horz" wrap="square" lIns="91440" tIns="45720" rIns="91440" bIns="45720" anchor="t" anchorCtr="0" upright="1">
                        <a:noAutofit/>
                      </wps:bodyPr>
                    </wps:wsp>
                  </a:graphicData>
                </a:graphic>
              </wp:inline>
            </w:drawing>
          </mc:Choice>
          <mc:Fallback>
            <w:pict>
              <v:rect w14:anchorId="15BAFDA1" id="AutoShape 10" o:spid="_x0000_s1026" alt="Plakatas vaikams „Kokie paukščiai žiemoja Lietuvoje“ - Geriausios Dovano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1/CAMAABwGAAAOAAAAZHJzL2Uyb0RvYy54bWysVEtu2zAQ3RfoHQjuFUmO/JEQOUgsOyjq&#10;tgHSHoCWKIuxRKokbTktCuQCvUFRoBfpqrlITtIh5W+yKdpqQZAz1Jt5M49zdr6uSrSiUjHBY+yf&#10;eBhRnoqM8XmMP7yfOAOMlCY8I6XgNMZ3VOHz4csXZ00d0Y4oRJlRiQCEq6ipY1xoXUeuq9KCVkSd&#10;iJpycOZCVkTDUc7dTJIG0KvS7Xhez22EzGopUqoUWJPWiYcWP89pqt/luaIalTGG3LRdpV1nZnWH&#10;ZySaS1IXLN2kQf4ii4owDkF3UAnRBC0lewZVsVQKJXJ9korKFXnOUmo5ABvfe8LmpiA1tVygOKre&#10;lUn9P9j07epaIpbFOMSIkwpadLHUwkZGPlQsoyqFel2XZAGcFFoRtiCVQo/331+LBaOoJsvFw49f&#10;Xxlh6OEno5W4JWjKqF6uxC19vP+GHHRFJSNL0IhCiVgRLpQpfFOrCOLf1NfSlE7VU5EuFOJiVBA+&#10;pxeqhvaBqCCxrUlK0RSUZFAB30C4RxjmoAANzZo3IgMqBKjYtqxzWZkYUHC0tt2/23WfrjVKwXjq&#10;BQMPGKfg2uxNBBJtf66l0ldUVMhsYiwhOwtOVlOl26vbKyYWFxNWlmAnUcmPDIDZWiA0/Gp8Jgmr&#10;l8+hF44H40HgBJ3e2Am8JHEuJqPA6U38fjc5TUajxP9i4vpBVLAso9yE2WrXD/5MG5tX1Kpup14l&#10;SpYZOJOSkvPZqJTQcXg7E/vZkoNnf809TsPWC7g8oeR3Au+yEzqT3qDvBJOg64R9b+B4fngZ9rwg&#10;DJLJMaUp4/TfKaEGZN3tdG2XDpJ+ws2z33NuJKqYhulUsirGIA34zCUSGQWOeWb3mrCy3R+UwqS/&#10;LwW0e9toq1cj0Vb9ej1bA4rR7Uxkd6BcKUBZIEIYqbAphPyEUQPjKcbq45JIilH5ioP6Qz8IzDyz&#10;h6Db78BBHnpmhx7CU4CKscao3Y50OwOXtWTzAiL5tkZcmMefM6vmfVabdwYjyJLajEsz4w7P9tZ+&#10;qA9/AwAA//8DAFBLAwQUAAYACAAAACEATKDpLNgAAAADAQAADwAAAGRycy9kb3ducmV2LnhtbEyP&#10;QUvDQBCF74L/YRnBi9iNIlJiNkUKYhGhmGrP0+yYBLOzaXabxH/fqR70MsPjDW++ly0m16qB+tB4&#10;NnAzS0ARl942XBl43zxdz0GFiGyx9UwGvinAIj8/yzC1fuQ3GopYKQnhkKKBOsYu1TqUNTkMM98R&#10;i/fpe4dRZF9p2+Mo4a7Vt0lyrx02LB9q7GhZU/lVHJyBsVwP283rs15fbVee96v9svh4MebyYnp8&#10;ABVpin/HcMIXdMiFaecPbINqDUiR+DPFu5uL2v1unWf6P3t+BAAA//8DAFBLAQItABQABgAIAAAA&#10;IQC2gziS/gAAAOEBAAATAAAAAAAAAAAAAAAAAAAAAABbQ29udGVudF9UeXBlc10ueG1sUEsBAi0A&#10;FAAGAAgAAAAhADj9If/WAAAAlAEAAAsAAAAAAAAAAAAAAAAALwEAAF9yZWxzLy5yZWxzUEsBAi0A&#10;FAAGAAgAAAAhAJCiTX8IAwAAHAYAAA4AAAAAAAAAAAAAAAAALgIAAGRycy9lMm9Eb2MueG1sUEsB&#10;Ai0AFAAGAAgAAAAhAEyg6SzYAAAAAwEAAA8AAAAAAAAAAAAAAAAAYgUAAGRycy9kb3ducmV2Lnht&#10;bFBLBQYAAAAABAAEAPMAAABnBgAAAAA=&#10;" filled="f" stroked="f">
                <o:lock v:ext="edit" aspectratio="t"/>
                <v:textbox>
                  <w:txbxContent>
                    <w:p w:rsidR="002577EB" w:rsidRDefault="002577EB" w:rsidP="00CE656E">
                      <w:pPr>
                        <w:jc w:val="center"/>
                      </w:pPr>
                    </w:p>
                  </w:txbxContent>
                </v:textbox>
                <w10:anchorlock/>
              </v:rect>
            </w:pict>
          </mc:Fallback>
        </mc:AlternateContent>
      </w:r>
      <w:r w:rsidRPr="00184620">
        <w:rPr>
          <w:rFonts w:ascii="Times New Roman" w:hAnsi="Times New Roman" w:cs="Times New Roman"/>
          <w:noProof/>
          <w:lang w:eastAsia="lt-LT"/>
        </w:rPr>
        <mc:AlternateContent>
          <mc:Choice Requires="wps">
            <w:drawing>
              <wp:inline distT="0" distB="0" distL="0" distR="0">
                <wp:extent cx="304800" cy="304800"/>
                <wp:effectExtent l="0" t="0" r="0" b="0"/>
                <wp:docPr id="6" name="Rectangle 6" descr="Plakatas vaikams „Kokie paukščiai žiemoja Lietuvoje“ - Geriausios Dovano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FEF299" id="Rectangle 6" o:spid="_x0000_s1026" alt="Plakatas vaikams „Kokie paukščiai žiemoja Lietuvoje“ - Geriausios Dovano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QlfBgMAABAGAAAOAAAAZHJzL2Uyb0RvYy54bWysVNFu0zAUfUfiHyy/Z0m6tGuipdPWNAhR&#10;YGLwAW7iNF4TO9hu04GQ9gP8AULiR3hiP7Iv4dppu3Z7QUAeLPte59x7zz2+p2frukIrKhUTPMb+&#10;kYcR5ZnIGZ/H+MP71BlipDThOakEpzG+oQqfjZ4/O22biPZEKaqcSgQgXEVtE+NS6yZyXZWVtCbq&#10;SDSUg7MQsiYajnLu5pK0gF5Xbs/zBm4rZN5IkVGlwJp0Tjyy+EVBM/22KBTVqIox5KbtKu06M6s7&#10;OiXRXJKmZNkmDfIXWdSEcQi6g0qIJmgp2ROommVSKFHoo0zUrigKllFbA1Tje4+quSpJQ20tQI5q&#10;djSp/webvVldSsTyGA8w4qSGFr0D0gifVxSBKacqA7ouK7KAkhRaEbYgtUL3t99fiQWjqCHLxd2P&#10;X18ZYejuJ6O1uCZoyqhersQ1vb/9hhz0gkpGliARhRKxIlwow3vbqAjCXzWX0jCnmqnIFgpxMS4h&#10;PD1XDSQCmoK8tiYpRVtSkgMBvoFwDzDMQQEamrWvRQ6VkKUWtivrQtYmBvCN1rb5N7vm07VGGRiP&#10;vWDogUQycG32JgKJtj83UukXVNTIbGIsITsLTlZTpbur2ysmFhcpqyqwk6jiBwbA7CwQGn41PpOE&#10;lcvn0Asnw8kwcILeYOIEXpI45+k4cAapf9JPjpPxOPG/mLh+EJUszyk3YbbS9YM/k8bmEXWi24lX&#10;iYrlBs6kpOR8Nq4kdByeTmo/Szl4Hq65h2lYvqCWRyX5vcC76IVOOhieOEEa9J3wxBs6nh9ehAMv&#10;CIMkPSxpyjj995JQG+Ow3+vbLu0l/ag2z35PayNRzTQMp4rVMQZpwGcukcgocMJzu9eEVd1+jwqT&#10;/gMV0O5to61ejUQ79c9EfgNylQLkBMqDMQqbUshPGLUwkmKsPi6JpBhVLzlIPvSDwMwwewj6Jz04&#10;yH3PbN9DeAZQMdYYddux7ubespFsXkIk3xLDxTk8k4JZCZsn1GW1eVwwdmwlmxFp5tr+2d56GOSj&#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fnQlfBgMAABAGAAAOAAAAAAAAAAAAAAAAAC4CAABkcnMvZTJvRG9jLnhtbFBLAQIt&#10;ABQABgAIAAAAIQBMoOks2AAAAAMBAAAPAAAAAAAAAAAAAAAAAGAFAABkcnMvZG93bnJldi54bWxQ&#10;SwUGAAAAAAQABADzAAAAZQYAAAAA&#10;" filled="f" stroked="f">
                <o:lock v:ext="edit" aspectratio="t"/>
                <w10:anchorlock/>
              </v:rect>
            </w:pict>
          </mc:Fallback>
        </mc:AlternateContent>
      </w:r>
    </w:p>
    <w:p w:rsidR="002A2147" w:rsidRDefault="002A2147" w:rsidP="0088610A">
      <w:pPr>
        <w:spacing w:line="360" w:lineRule="auto"/>
        <w:rPr>
          <w:rFonts w:ascii="Times New Roman" w:hAnsi="Times New Roman" w:cs="Times New Roman"/>
          <w:sz w:val="24"/>
          <w:szCs w:val="24"/>
        </w:rPr>
      </w:pPr>
      <w:r>
        <w:rPr>
          <w:rFonts w:ascii="Times New Roman" w:hAnsi="Times New Roman" w:cs="Times New Roman"/>
          <w:sz w:val="24"/>
          <w:szCs w:val="24"/>
        </w:rPr>
        <w:t>K</w:t>
      </w:r>
      <w:r w:rsidR="00CE656E" w:rsidRPr="00184620">
        <w:rPr>
          <w:rFonts w:ascii="Times New Roman" w:hAnsi="Times New Roman" w:cs="Times New Roman"/>
          <w:sz w:val="24"/>
          <w:szCs w:val="24"/>
        </w:rPr>
        <w:t>ai žemę užkloja sniegas,</w:t>
      </w:r>
      <w:r w:rsidR="0088610A">
        <w:rPr>
          <w:rFonts w:ascii="Times New Roman" w:hAnsi="Times New Roman" w:cs="Times New Roman"/>
          <w:sz w:val="24"/>
          <w:szCs w:val="24"/>
        </w:rPr>
        <w:t xml:space="preserve"> </w:t>
      </w:r>
      <w:r w:rsidR="00CE656E" w:rsidRPr="00184620">
        <w:rPr>
          <w:rFonts w:ascii="Times New Roman" w:hAnsi="Times New Roman" w:cs="Times New Roman"/>
          <w:sz w:val="24"/>
          <w:szCs w:val="24"/>
        </w:rPr>
        <w:t>paukšteliams labai sunku surasti maisto ir mes galime jiems padėti,</w:t>
      </w:r>
    </w:p>
    <w:p w:rsidR="00583609" w:rsidRPr="00184620" w:rsidRDefault="00CE656E" w:rsidP="0088610A">
      <w:pPr>
        <w:spacing w:line="360" w:lineRule="auto"/>
        <w:rPr>
          <w:rFonts w:ascii="Times New Roman" w:hAnsi="Times New Roman" w:cs="Times New Roman"/>
          <w:sz w:val="24"/>
          <w:szCs w:val="24"/>
        </w:rPr>
      </w:pPr>
      <w:r w:rsidRPr="00184620">
        <w:rPr>
          <w:rFonts w:ascii="Times New Roman" w:hAnsi="Times New Roman" w:cs="Times New Roman"/>
          <w:sz w:val="24"/>
          <w:szCs w:val="24"/>
        </w:rPr>
        <w:t>padarydami lesyklėles.</w:t>
      </w:r>
      <w:r w:rsidR="004611CB">
        <w:rPr>
          <w:rFonts w:ascii="Times New Roman" w:hAnsi="Times New Roman" w:cs="Times New Roman"/>
          <w:sz w:val="24"/>
          <w:szCs w:val="24"/>
        </w:rPr>
        <w:t xml:space="preserve"> Lesyklėlių yra įvairių, pasigaminkite jums patinkančia ir nudžiuginkite paukščiukus.</w:t>
      </w:r>
      <w:r w:rsidRPr="00184620">
        <w:rPr>
          <w:rFonts w:ascii="Times New Roman" w:hAnsi="Times New Roman" w:cs="Times New Roman"/>
          <w:sz w:val="24"/>
          <w:szCs w:val="24"/>
        </w:rPr>
        <w:t xml:space="preserve"> </w:t>
      </w:r>
    </w:p>
    <w:p w:rsidR="00583609" w:rsidRPr="004611CB" w:rsidRDefault="00583609" w:rsidP="0088610A">
      <w:pPr>
        <w:spacing w:line="360" w:lineRule="auto"/>
        <w:rPr>
          <w:rFonts w:ascii="Times New Roman" w:hAnsi="Times New Roman" w:cs="Times New Roman"/>
          <w:sz w:val="24"/>
          <w:szCs w:val="24"/>
          <w:shd w:val="clear" w:color="auto" w:fill="FFFFFF"/>
        </w:rPr>
      </w:pPr>
      <w:r w:rsidRPr="004611CB">
        <w:rPr>
          <w:rStyle w:val="Strong"/>
          <w:rFonts w:ascii="Times New Roman" w:hAnsi="Times New Roman" w:cs="Times New Roman"/>
          <w:sz w:val="24"/>
          <w:szCs w:val="24"/>
          <w:u w:val="single"/>
          <w:shd w:val="clear" w:color="auto" w:fill="FFFFFF"/>
        </w:rPr>
        <w:t>Reikės:</w:t>
      </w:r>
      <w:r w:rsidRPr="004611CB">
        <w:rPr>
          <w:rFonts w:ascii="Times New Roman" w:hAnsi="Times New Roman" w:cs="Times New Roman"/>
          <w:b/>
          <w:bCs/>
          <w:sz w:val="24"/>
          <w:szCs w:val="24"/>
          <w:u w:val="single"/>
          <w:shd w:val="clear" w:color="auto" w:fill="FFFFFF"/>
        </w:rPr>
        <w:br/>
      </w:r>
      <w:r w:rsidRPr="004611CB">
        <w:rPr>
          <w:rFonts w:ascii="Times New Roman" w:hAnsi="Times New Roman" w:cs="Times New Roman"/>
          <w:b/>
          <w:bCs/>
          <w:sz w:val="24"/>
          <w:szCs w:val="24"/>
          <w:u w:val="single"/>
          <w:shd w:val="clear" w:color="auto" w:fill="FFFFFF"/>
        </w:rPr>
        <w:br/>
      </w:r>
      <w:r w:rsidRPr="004611CB">
        <w:rPr>
          <w:rFonts w:ascii="Times New Roman" w:hAnsi="Times New Roman" w:cs="Times New Roman"/>
          <w:sz w:val="24"/>
          <w:szCs w:val="24"/>
          <w:shd w:val="clear" w:color="auto" w:fill="FFFFFF"/>
        </w:rPr>
        <w:t>Kartoninio ritinėlio nuo tualetinio popieriaus</w:t>
      </w:r>
      <w:r w:rsidRPr="004611CB">
        <w:rPr>
          <w:rFonts w:ascii="Times New Roman" w:hAnsi="Times New Roman" w:cs="Times New Roman"/>
          <w:sz w:val="24"/>
          <w:szCs w:val="24"/>
        </w:rPr>
        <w:br/>
      </w:r>
      <w:r w:rsidRPr="004611CB">
        <w:rPr>
          <w:rFonts w:ascii="Times New Roman" w:hAnsi="Times New Roman" w:cs="Times New Roman"/>
          <w:sz w:val="24"/>
          <w:szCs w:val="24"/>
          <w:shd w:val="clear" w:color="auto" w:fill="FFFFFF"/>
        </w:rPr>
        <w:t>Riešutų sviesto</w:t>
      </w:r>
      <w:r w:rsidRPr="004611CB">
        <w:rPr>
          <w:rFonts w:ascii="Times New Roman" w:hAnsi="Times New Roman" w:cs="Times New Roman"/>
          <w:sz w:val="24"/>
          <w:szCs w:val="24"/>
        </w:rPr>
        <w:br/>
      </w:r>
      <w:r w:rsidRPr="004611CB">
        <w:rPr>
          <w:rFonts w:ascii="Times New Roman" w:hAnsi="Times New Roman" w:cs="Times New Roman"/>
          <w:sz w:val="24"/>
          <w:szCs w:val="24"/>
          <w:shd w:val="clear" w:color="auto" w:fill="FFFFFF"/>
        </w:rPr>
        <w:t>Kaspino</w:t>
      </w:r>
      <w:r w:rsidRPr="004611CB">
        <w:rPr>
          <w:rFonts w:ascii="Times New Roman" w:hAnsi="Times New Roman" w:cs="Times New Roman"/>
          <w:sz w:val="24"/>
          <w:szCs w:val="24"/>
        </w:rPr>
        <w:br/>
      </w:r>
      <w:r w:rsidRPr="004611CB">
        <w:rPr>
          <w:rFonts w:ascii="Times New Roman" w:hAnsi="Times New Roman" w:cs="Times New Roman"/>
          <w:sz w:val="24"/>
          <w:szCs w:val="24"/>
          <w:shd w:val="clear" w:color="auto" w:fill="FFFFFF"/>
        </w:rPr>
        <w:t>Paukščių lesalo</w:t>
      </w:r>
      <w:r w:rsidRPr="004611CB">
        <w:rPr>
          <w:rFonts w:ascii="Times New Roman" w:hAnsi="Times New Roman" w:cs="Times New Roman"/>
          <w:sz w:val="24"/>
          <w:szCs w:val="24"/>
        </w:rPr>
        <w:br/>
      </w:r>
      <w:r w:rsidRPr="004611CB">
        <w:rPr>
          <w:rFonts w:ascii="Times New Roman" w:hAnsi="Times New Roman" w:cs="Times New Roman"/>
          <w:sz w:val="24"/>
          <w:szCs w:val="24"/>
          <w:shd w:val="clear" w:color="auto" w:fill="FFFFFF"/>
        </w:rPr>
        <w:t>Peilio ir žirklių</w:t>
      </w:r>
    </w:p>
    <w:p w:rsidR="00583609" w:rsidRPr="004611CB" w:rsidRDefault="00583609" w:rsidP="0088610A">
      <w:pPr>
        <w:pStyle w:val="NormalWeb"/>
        <w:shd w:val="clear" w:color="auto" w:fill="FFFFFF"/>
        <w:spacing w:line="360" w:lineRule="auto"/>
      </w:pPr>
      <w:r w:rsidRPr="004611CB">
        <w:rPr>
          <w:rStyle w:val="Strong"/>
        </w:rPr>
        <w:t>Procesas:</w:t>
      </w:r>
    </w:p>
    <w:p w:rsidR="00583609" w:rsidRPr="004611CB" w:rsidRDefault="00583609" w:rsidP="0088610A">
      <w:pPr>
        <w:pStyle w:val="NormalWeb"/>
        <w:shd w:val="clear" w:color="auto" w:fill="FFFFFF"/>
        <w:spacing w:line="360" w:lineRule="auto"/>
      </w:pPr>
      <w:r w:rsidRPr="004611CB">
        <w:t>Procesas labai paprastas ir greitas. Ant kartoninio ritinėlio užtepkite ploną sluoksnį tiršto riešutų sviesto. Paberkite paukščių lesalą ant stalo</w:t>
      </w:r>
      <w:r w:rsidR="002A2147" w:rsidRPr="004611CB">
        <w:t xml:space="preserve"> ar lentelės ir išvoliokite</w:t>
      </w:r>
      <w:r w:rsidRPr="004611CB">
        <w:t xml:space="preserve"> ritinėlį su riešutų sviestu, kad gerai priliptų nemenka</w:t>
      </w:r>
      <w:r w:rsidR="00A342A1" w:rsidRPr="004611CB">
        <w:t>s sluoksnis paukščių lesalo. Lau</w:t>
      </w:r>
      <w:r w:rsidRPr="004611CB">
        <w:t>ke, šaltyje, jis turėtų šiek tiek sustingti. Perverkite paruoštą ritinėlį kaspinu ir galite kabinti lauke ant medžio šakos. Štai Jums ir praktiškas medžio papuošalas, nepaliksiantis žiemą alkanų paukščių.</w:t>
      </w:r>
    </w:p>
    <w:p w:rsidR="00583609" w:rsidRDefault="00583609" w:rsidP="00CE656E">
      <w:pPr>
        <w:jc w:val="center"/>
        <w:rPr>
          <w:rFonts w:ascii="Times New Roman" w:hAnsi="Times New Roman" w:cs="Times New Roman"/>
          <w:b/>
          <w:color w:val="C00000"/>
          <w:sz w:val="36"/>
          <w:szCs w:val="36"/>
        </w:rPr>
      </w:pPr>
      <w:r>
        <w:rPr>
          <w:noProof/>
          <w:lang w:eastAsia="lt-LT"/>
        </w:rPr>
        <w:lastRenderedPageBreak/>
        <mc:AlternateContent>
          <mc:Choice Requires="wps">
            <w:drawing>
              <wp:inline distT="0" distB="0" distL="0" distR="0" wp14:anchorId="431D13ED" wp14:editId="56CB8C5E">
                <wp:extent cx="304800" cy="304800"/>
                <wp:effectExtent l="0" t="0" r="0" b="0"/>
                <wp:docPr id="16" name="AutoShape 8" descr="https://laikas.tv3.lt/assets/data/media/images/Bird_Feeder.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3C3A96" id="AutoShape 8" o:spid="_x0000_s1026" alt="https://laikas.tv3.lt/assets/data/media/images/Bird_Feeder.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HCo4wIAAP8FAAAOAAAAZHJzL2Uyb0RvYy54bWysVN9v2yAQfp+0/wHx7thOnR+26lRtHE+T&#10;uq1St+eJGGyz2uABiZNN+9934CRN2pdpGw8IOLj77r6Pu77ZtQ3aMqW5FCkORwFGTBSSclGl+Mvn&#10;3JtjpA0RlDRSsBTvmcY3i7dvrvsuYWNZy4YyhcCJ0Enfpbg2pkt8Xxc1a4keyY4JMJZStcTAVlU+&#10;VaQH723jj4Ng6vdS0U7JgmkNp9lgxAvnvyxZYT6VpWYGNSkGbMbNys1rO/uLa5JUinQ1Lw4wyF+g&#10;aAkXEPTkKiOGoI3ir1y1vFBSy9KMCtn6six5wVwOkE0YvMjmsSYdc7lAcXR3KpP+f26Lj9sHhTgF&#10;7qYYCdICR7cbI11oBORRpguol+VFAzEN4U/Ai9lejRrjEw2l1T6FbP2WUU583pKKaf+OK/o1ZwzI&#10;HX3rKlvmHt5DtMfuQdlC6e5eFk8aCbmsiajYre6ALIABKI5HSsm+ZoRCvqF14V/4sBsN3tC6/yAp&#10;4CaA25GwK1VrY0B50c5xvT9xzXYGFXB4FUTzABRRgOmwthFIcnzcKW3eMdkiu0ixAnTOOdneazNc&#10;PV6xsYTMedPAOUkacXEAPocTCA1Prc2CcOr4GQfxar6aR140nq68KMgy7zZfRt40D2eT7CpbLrPw&#10;l40bRknNKWXChjkqNYz+TAmHPzNo7KRVLRtOrTsLSatqvWwU2hL4KbkbruRgeb7mX8Jw9YJcXqQU&#10;jqPgbhx7+XQ+86I8mnjxLJh7QRjfxdMgiqMsv0zpngv27ymhPsXxZDxxLJ2BfpFb4Mbr3EjScgO9&#10;qOFtikEaMOwlklgFrgR1a0N4M6zPSmHhP5cC6D4S7fRqJTqofy3pHuSqJMgJlAddExa1VD8w6qED&#10;pVh/3xDFMGreC5B8HEaRbVluE01mY9ioc8v63EJEAa5SbDAalksztLlNp3hVQ6TQFUZI+71L7iRs&#10;v9CA6vC5oMu4TA4d0bax87279dy3F78B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N4hwqOMCAAD/BQAADgAAAAAAAAAAAAAAAAAu&#10;AgAAZHJzL2Uyb0RvYy54bWxQSwECLQAUAAYACAAAACEATKDpLNgAAAADAQAADwAAAAAAAAAAAAAA&#10;AAA9BQAAZHJzL2Rvd25yZXYueG1sUEsFBgAAAAAEAAQA8wAAAEIGAAAAAA==&#10;" filled="f" stroked="f">
                <o:lock v:ext="edit" aspectratio="t"/>
                <w10:anchorlock/>
              </v:rect>
            </w:pict>
          </mc:Fallback>
        </mc:AlternateContent>
      </w:r>
      <w:r w:rsidRPr="00583609">
        <w:rPr>
          <w:rFonts w:ascii="Times New Roman" w:hAnsi="Times New Roman" w:cs="Times New Roman"/>
          <w:b/>
          <w:noProof/>
          <w:color w:val="C00000"/>
          <w:sz w:val="36"/>
          <w:szCs w:val="36"/>
          <w:lang w:eastAsia="lt-LT"/>
        </w:rPr>
        <mc:AlternateContent>
          <mc:Choice Requires="wps">
            <w:drawing>
              <wp:inline distT="0" distB="0" distL="0" distR="0">
                <wp:extent cx="304800" cy="304800"/>
                <wp:effectExtent l="0" t="0" r="0" b="0"/>
                <wp:docPr id="15" name="Rectangle 15" descr="https://laikas.tv3.lt/assets/data/media/images/Bird_Feeder.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2A3F46" id="Rectangle 15" o:spid="_x0000_s1026" alt="https://laikas.tv3.lt/assets/data/media/images/Bird_Feeder.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Cpj5QIAAAAGAAAOAAAAZHJzL2Uyb0RvYy54bWysVFFv0zAQfkfiP1h+T5N0addES6etbRDS&#10;gInBM3JjJzE4drDdpgPx3zk7bdduLwjIQ2Tf2Xfffff5rq53rUBbpg1XMsfxKMKIyVJRLuscf/5U&#10;BDOMjCWSEqEky/EjM/h6/vrVVd9lbKwaJSjTCIJIk/VdjhtruywMTdmwlpiR6pgEZ6V0SyxsdR1S&#10;TXqI3opwHEXTsFeadlqVzBiwLgcnnvv4VcVK+6GqDLNI5BiwWf/X/r92/3B+RbJak67h5R4G+QsU&#10;LeESkh5DLYklaKP5i1AtL7UyqrKjUrWhqipeMl8DVBNHz6p5aEjHfC1AjumONJn/F7Z8v73XiFPo&#10;3QQjSVro0UdgjchaMORslJkSCHONMdAZQfg3aIzdXoyEDYkBbk1IodywZZSTkLekZia85Zp+KRiD&#10;7o6+drXjuYf7kO6hu9eOKdPdqfKbQVItGsjGbkwHeQEHwDiYtFZ9wwiFgmMXIjyL4TYGoqF1/05R&#10;AE42Vvku7CrduhzAL9r5Zj8em812FpVgvIiSWQSSKMG1X7sMJDtc7rSxb5hqkVvkWAM6H5xs74wd&#10;jh6OuFxSFVwIsJNMyDMDxBwskBquOp8D4eXxM43S1Ww1S4JkPF0FSbRcBjfFIgmmRXw5WV4sF4tl&#10;/MvljZOs4ZQy6dIcpBonfyaF/aMZRHYUq1GCUxfOQTK6Xi+ERlsCT6Xwn6ccPE/HwnMYni+o5VlJ&#10;8TiJbsdpUExnl0FSJJMgvYxmQRSnt+k0StJkWZyXdMcl+/eSUJ/jdDKe+C6dgH5WW+S/l7WRrOUW&#10;hpHgbY5BGvC5QyRzClxJ6teWcDGsT6hw8J+ogHYfGu316iQ6qH+t6CPIVSuQEygPxiYsGqV/YNTD&#10;CMqx+b4hmmEk3kqQfBoniZtZfpNMLsew0aee9amHyBJC5dhiNCwXdphzm07zuoFMsSdGqht4JhX3&#10;EnZPaEC1f1wwZnwl+5Ho5tjp3p96Gtzz3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AoUCpj5QIAAAAGAAAOAAAAAAAAAAAAAAAA&#10;AC4CAABkcnMvZTJvRG9jLnhtbFBLAQItABQABgAIAAAAIQBMoOks2AAAAAMBAAAPAAAAAAAAAAAA&#10;AAAAAD8FAABkcnMvZG93bnJldi54bWxQSwUGAAAAAAQABADzAAAARAYAAAAA&#10;" filled="f" stroked="f">
                <o:lock v:ext="edit" aspectratio="t"/>
                <w10:anchorlock/>
              </v:rect>
            </w:pict>
          </mc:Fallback>
        </mc:AlternateContent>
      </w:r>
    </w:p>
    <w:p w:rsidR="00CE656E" w:rsidRDefault="00583609" w:rsidP="000C6EBF">
      <w:pPr>
        <w:rPr>
          <w:noProof/>
          <w:lang w:eastAsia="lt-LT"/>
        </w:rPr>
      </w:pPr>
      <w:r>
        <w:rPr>
          <w:noProof/>
          <w:lang w:eastAsia="lt-LT"/>
        </w:rPr>
        <mc:AlternateContent>
          <mc:Choice Requires="wps">
            <w:drawing>
              <wp:inline distT="0" distB="0" distL="0" distR="0" wp14:anchorId="77F36D6F" wp14:editId="7B16505B">
                <wp:extent cx="304800" cy="304800"/>
                <wp:effectExtent l="0" t="0" r="0" b="0"/>
                <wp:docPr id="14" name="AutoShape 5" descr="https://laikas.tv3.lt/assets/data/media/images/Bird_Feeder.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CA5DE5" id="AutoShape 5" o:spid="_x0000_s1026" alt="https://laikas.tv3.lt/assets/data/media/images/Bird_Feeder.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ED4wIAAP8FAAAOAAAAZHJzL2Uyb0RvYy54bWysVN9v2yAQfp+0/wHx7thOyQ9bdao2iadJ&#10;3Vap2/NEDLZZbfCAxO2m/e87cJIm7cu0jQcEHNx9d9/HXV49tg3acW2EkhmORxFGXBaKCVll+Mvn&#10;PJhjZCyVjDZK8gw/cYOvFm/fXPZdyseqVg3jGoETadK+y3BtbZeGoSlq3lIzUh2XYCyVbqmFra5C&#10;pmkP3tsmHEfRNOyVZp1WBTcGTleDES+8/7Lkhf1UloZb1GQYsFk/az9v3BwuLmlaadrVotjDoH+B&#10;oqVCQtCjqxW1FG21eOWqFYVWRpV2VKg2VGUpCu5zgGzi6EU29zXtuM8FimO6Y5nM/3NbfNzdaSQY&#10;cEcwkrQFjq63VvnQaIIR46aAejleDBDTUPEAvNjdxaixITVQWhMyyDZsORM0FC2tuAlvhGZfc86B&#10;3NG3rnJl7uE9RLvv7rQrlOluVfFgkFTLmsqKX5sOyAIYgOJwpLXqa04Z5Bs7F+GZD7cx4A1t+g+K&#10;AW4KuD0Jj6VuXQwoL3r0XD8dueaPFhVweBGReQSKKMC0X7sIND087rSx77hqkVtkWAM675zubo0d&#10;rh6uuFhS5aJp4JymjTw7AJ/DCYSGp87mQHh1/EyiZD1fz0lAxtN1QKLVKrjOlySY5vFssrpYLZer&#10;+JeLG5O0Foxx6cIclBqTP1PC/s8MGjtq1ahGMOfOQTK62iwbjXYUfkruhy85WJ6vhecwfL0glxcp&#10;xWMS3YyTIJ/OZwHJySRIZtE8iOLkJplGJCGr/DylWyH5v6eE+gwnk/HEs3QC+kVukR+vc6NpKyz0&#10;oka0GQZpwHCXaOoUuJbMry0VzbA+KYWD/1wKoPtAtNerk+ig/o1iTyBXrUBOoDzomrColf6BUQ8d&#10;KMPm+5ZqjlHzXoLkk5gQ17L8hkxmY9joU8vm1EJlAa4ybDEalks7tLltp0VVQ6TYF0Yq971L4SXs&#10;vtCAav+5oMv4TPYd0bWx072/9dy3F78B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affhA+MCAAD/BQAADgAAAAAAAAAAAAAAAAAu&#10;AgAAZHJzL2Uyb0RvYy54bWxQSwECLQAUAAYACAAAACEATKDpLNgAAAADAQAADwAAAAAAAAAAAAAA&#10;AAA9BQAAZHJzL2Rvd25yZXYueG1sUEsFBgAAAAAEAAQA8wAAAEIGAAAAAA==&#10;" filled="f" stroked="f">
                <o:lock v:ext="edit" aspectratio="t"/>
                <w10:anchorlock/>
              </v:rect>
            </w:pict>
          </mc:Fallback>
        </mc:AlternateContent>
      </w:r>
      <w:r w:rsidR="00D3563C" w:rsidRPr="00D3563C">
        <w:rPr>
          <w:noProof/>
          <w:lang w:eastAsia="lt-LT"/>
        </w:rPr>
        <w:t xml:space="preserve"> </w:t>
      </w:r>
      <w:r w:rsidR="00D3563C">
        <w:rPr>
          <w:noProof/>
          <w:lang w:eastAsia="lt-LT"/>
        </w:rPr>
        <w:drawing>
          <wp:inline distT="0" distB="0" distL="0" distR="0" wp14:anchorId="6DBF0F9B" wp14:editId="716433B2">
            <wp:extent cx="2734417" cy="2599690"/>
            <wp:effectExtent l="0" t="0" r="8890" b="0"/>
            <wp:docPr id="18" name="Picture 18" descr="20 dalykų iš tualetinio popieriaus rulonų | Veikla su vaikais | Pagaminta  ranko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 dalykų iš tualetinio popieriaus rulonų | Veikla su vaikais | Pagaminta  rankomi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4640" cy="2609410"/>
                    </a:xfrm>
                    <a:prstGeom prst="rect">
                      <a:avLst/>
                    </a:prstGeom>
                    <a:noFill/>
                    <a:ln>
                      <a:noFill/>
                    </a:ln>
                  </pic:spPr>
                </pic:pic>
              </a:graphicData>
            </a:graphic>
          </wp:inline>
        </w:drawing>
      </w:r>
      <w:r w:rsidR="00184620">
        <w:rPr>
          <w:noProof/>
          <w:lang w:eastAsia="lt-LT"/>
        </w:rPr>
        <w:t xml:space="preserve">  </w:t>
      </w:r>
      <w:r w:rsidR="00184620">
        <w:rPr>
          <w:noProof/>
          <w:lang w:eastAsia="lt-LT"/>
        </w:rPr>
        <w:drawing>
          <wp:inline distT="0" distB="0" distL="0" distR="0" wp14:anchorId="1AFD44B4" wp14:editId="739C1933">
            <wp:extent cx="2228850" cy="2610101"/>
            <wp:effectExtent l="0" t="0" r="0" b="0"/>
            <wp:docPr id="19" name="Picture 19" descr="Baltų žinyčios vartai » Druskininkų valdžia uždraudė lesinti paukšč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ltų žinyčios vartai » Druskininkų valdžia uždraudė lesinti paukščiu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1148" cy="2612792"/>
                    </a:xfrm>
                    <a:prstGeom prst="rect">
                      <a:avLst/>
                    </a:prstGeom>
                    <a:noFill/>
                    <a:ln>
                      <a:noFill/>
                    </a:ln>
                  </pic:spPr>
                </pic:pic>
              </a:graphicData>
            </a:graphic>
          </wp:inline>
        </w:drawing>
      </w:r>
    </w:p>
    <w:p w:rsidR="00184620" w:rsidRDefault="00184620" w:rsidP="000C6EBF">
      <w:pPr>
        <w:rPr>
          <w:rFonts w:ascii="Times New Roman" w:hAnsi="Times New Roman" w:cs="Times New Roman"/>
          <w:b/>
          <w:color w:val="C00000"/>
          <w:sz w:val="36"/>
          <w:szCs w:val="36"/>
        </w:rPr>
      </w:pPr>
    </w:p>
    <w:p w:rsidR="00184620" w:rsidRDefault="00184620" w:rsidP="00184620">
      <w:pPr>
        <w:rPr>
          <w:noProof/>
          <w:lang w:eastAsia="lt-LT"/>
        </w:rPr>
      </w:pPr>
      <w:r>
        <w:rPr>
          <w:noProof/>
          <w:lang w:eastAsia="lt-LT"/>
        </w:rPr>
        <mc:AlternateContent>
          <mc:Choice Requires="wps">
            <w:drawing>
              <wp:inline distT="0" distB="0" distL="0" distR="0" wp14:anchorId="709FCD3F" wp14:editId="69B1ACDD">
                <wp:extent cx="304800" cy="304800"/>
                <wp:effectExtent l="0" t="0" r="0" b="0"/>
                <wp:docPr id="20" name="AutoShape 3" descr="Pasidaryk pats: lesyklėlė sparnuotiesiems draugams (foto) - Laikas.l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712277" id="AutoShape 3" o:spid="_x0000_s1026" alt="Pasidaryk pats: lesyklėlė sparnuotiesiems draugams (foto) - Laikas.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cLw8AIAAAgGAAAOAAAAZHJzL2Uyb0RvYy54bWysVF2O0zAQfkfiDpaf4CGbpJv+JNp0tds0&#10;CKnASgsHcBOnsZrYxnabFsQ5uBAHY+y03Xb3BQFRFI09zjfzzXyem9td26AtVZoJnuLwKsCI8kKU&#10;jK9S/OVz7k0w0obwkjSC0xTvqca309evbjqZ0IGoRVNShQCE66STKa6NkYnv66KmLdFXQlIOzkqo&#10;lhhYqpVfKtIBetv4gyAY+Z1QpVSioFrDbtY78dThVxUtzKeq0tSgJsWQm3Ff5b5L+/WnNyRZKSJr&#10;VhzSIH+RRUsYh6AnqIwYgjaKvYBqWaGEFpW5KkTri6piBXUcgE0YPGPzWBNJHRcojpanMun/B1t8&#10;3D4oxMoUD6A8nLTQo7uNES40usaopLqAej0QzUqi9mskoREJaqjer5tfP+FFWhLFN8IwqhltNYIO&#10;bVYEjDeVMOIt8tCCsDV0szG23p3UCYR9lA/KVkzLhSjWGnExqwlf0TstoWugJUjnuKWU6GpKSiAe&#10;Wgj/AsMuNKChZfdBlECAAAHXjV2lWhsD6ox2run7U9PpzqACNq+DaBIA9wJcB9tGIMnxZ6m0eUdF&#10;i6yRYgXZOXCyXWjTHz0esbG4yFnTwD5JGn6xAZj9DoSGX63PJuFk8j0O4vlkPom8aDCae1GQZd5d&#10;Pou8UR6Oh9l1Nptl4Q8bN4ySmpUl5TbMUbJh9GeSOFyeXmwn0WrRsNLC2ZS0Wi1njUJbAlcmd48r&#10;OXiejvmXabh6AZdnlMJBFNwPYi8fTcZelEdDLx4HEy8I4/t4FERxlOWXlBaM03+nhLoUx8PB0HXp&#10;LOln3AL3vORGkpYZGEoNa1MM0oDHHiKJVeCcl842hDW9fVYKm/5TKaDdx0Y7vVqJ9upfinIPclUC&#10;5ATKg/EJRi3UN4w6GEUp1l83RFGMmvccJB+HUWRnl1tEw7G9qercszz3EF4AVIoNRr05M/2820jF&#10;VjVECl1huLD3vGJOwvYK9VkdLheMG8fkMBrtPDtfu1NPA3z6Gw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KzZwvDwAgAACAYAAA4A&#10;AAAAAAAAAAAAAAAALgIAAGRycy9lMm9Eb2MueG1sUEsBAi0AFAAGAAgAAAAhAEyg6SzYAAAAAwEA&#10;AA8AAAAAAAAAAAAAAAAASgUAAGRycy9kb3ducmV2LnhtbFBLBQYAAAAABAAEAPMAAABPBgAAAAA=&#10;" filled="f" stroked="f">
                <o:lock v:ext="edit" aspectratio="t"/>
                <w10:anchorlock/>
              </v:rect>
            </w:pict>
          </mc:Fallback>
        </mc:AlternateContent>
      </w:r>
      <w:r w:rsidRPr="00184620">
        <w:t xml:space="preserve"> </w:t>
      </w:r>
      <w:r>
        <w:rPr>
          <w:noProof/>
          <w:lang w:eastAsia="lt-LT"/>
        </w:rPr>
        <w:drawing>
          <wp:inline distT="0" distB="0" distL="0" distR="0" wp14:anchorId="4202F44C" wp14:editId="0662EA98">
            <wp:extent cx="2734310" cy="2761615"/>
            <wp:effectExtent l="0" t="0" r="8890" b="635"/>
            <wp:docPr id="24" name="Picture 24" descr="pusryčiai bambaly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usryčiai bambalyj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51386" cy="2778862"/>
                    </a:xfrm>
                    <a:prstGeom prst="rect">
                      <a:avLst/>
                    </a:prstGeom>
                    <a:noFill/>
                    <a:ln>
                      <a:noFill/>
                    </a:ln>
                  </pic:spPr>
                </pic:pic>
              </a:graphicData>
            </a:graphic>
          </wp:inline>
        </w:drawing>
      </w:r>
      <w:r w:rsidR="001A6656">
        <w:t xml:space="preserve"> </w:t>
      </w:r>
      <w:r w:rsidR="001A6656">
        <w:rPr>
          <w:noProof/>
          <w:lang w:eastAsia="lt-LT"/>
        </w:rPr>
        <w:drawing>
          <wp:inline distT="0" distB="0" distL="0" distR="0" wp14:anchorId="13158B89" wp14:editId="3C96AF4E">
            <wp:extent cx="2105025" cy="2733675"/>
            <wp:effectExtent l="0" t="0" r="9525" b="9525"/>
            <wp:docPr id="25" name="Picture 25" descr="PDF Nemokamas atsisiunt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DF Nemokamas atsisiuntima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05025" cy="2733675"/>
                    </a:xfrm>
                    <a:prstGeom prst="rect">
                      <a:avLst/>
                    </a:prstGeom>
                    <a:noFill/>
                    <a:ln>
                      <a:noFill/>
                    </a:ln>
                  </pic:spPr>
                </pic:pic>
              </a:graphicData>
            </a:graphic>
          </wp:inline>
        </w:drawing>
      </w:r>
      <w:r w:rsidRPr="00184620">
        <w:rPr>
          <w:rFonts w:ascii="Times New Roman" w:hAnsi="Times New Roman" w:cs="Times New Roman"/>
          <w:b/>
          <w:noProof/>
          <w:color w:val="C00000"/>
          <w:sz w:val="36"/>
          <w:szCs w:val="36"/>
          <w:lang w:eastAsia="lt-LT"/>
        </w:rPr>
        <mc:AlternateContent>
          <mc:Choice Requires="wps">
            <w:drawing>
              <wp:inline distT="0" distB="0" distL="0" distR="0">
                <wp:extent cx="304800" cy="304800"/>
                <wp:effectExtent l="0" t="0" r="0" b="0"/>
                <wp:docPr id="21" name="Rectangle 21" descr="Pasidaryk pats: lesyklėlė sparnuotiesiems draugams (foto) - Laikas.l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BF3DAA" id="Rectangle 21" o:spid="_x0000_s1026" alt="Pasidaryk pats: lesyklėlė sparnuotiesiems draugams (foto) - Laikas.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YQA8gIAAAkGAAAOAAAAZHJzL2Uyb0RvYy54bWysVF2O0zAQfkfiDpaf4CGbH9KfRJuudtsG&#10;IRVYsXAAN3Eaq44dbLdpQZyDC3Ewxk7bbXdfEGBF1njGmZlv5vNc3+wajrZUaSZFhsOrACMqClky&#10;scrwl8+5N8ZIGyJKwqWgGd5TjW8mL19cd21KI1lLXlKFwInQaddmuDamTX1fFzVtiL6SLRVgrKRq&#10;iIGjWvmlIh14b7gfBcHQ76QqWyULqjVoZ70RT5z/qqKF+VhVmhrEMwy5Gbcrty/t7k+uSbpSpK1Z&#10;cUiD/EUWDWECgp5czYghaKPYM1cNK5TUsjJXhWx8WVWsoA4DoAmDJ2geatJShwWKo9tTmfT/c1t8&#10;2N4rxMoMRyFGgjTQo09QNSJWnCKrK6kuoGD3RLOSqP0atdCJFHGq92v+6yd8SLdEiY00jGpGG42g&#10;RZsVAeFVJY18jTy0IGwN7eTGFrxrdQpxH9p7ZUum24Us1hoJOa0hLL3VLSQAZIJ8jiqlZFdTUgLy&#10;0LrwL3zYgwZvaNm9lyUgIBsjXTt2lWpsDCg02rmu709dpzuDClC+CeJxANwowHSQbQSSHn9ulTZv&#10;qWyQFTKsIDvnnGwX2vRXj1dsLCFzxjnoScrFhQJ89hoIDb9am03C8eR7EiTz8Xwce3E0nHtxMJt5&#10;t/k09oZ5OBrM3sym01n4w8YN47RmZUmFDXPkbBj/GScOr6dn24m1WnJWWnc2Ja1WyylXaEvgzeRu&#10;uZKD5fGaf5mGqxdgeQIpjOLgLkq8fDgeeXEeD7xkFIy9IEzukmEQJ/Esv4S0YIL+OyTUZTgZRAPX&#10;pbOkn2AL3HqOjaQNMzCVOGsyDNSAZS+R1DJwLkonG8J4L5+Vwqb/WApo97HRjq+Woj37l7LcA12V&#10;BDoB82B+glBL9Q2jDmZRhvXXDVEUI/5OAOWTMI7t8HKHeDCK4KDOLctzCxEFuMqwwagXp6YfeJtW&#10;sVUNkUJXGCFv4ZlUzFHYPqE+q8PjgnnjkBxmox1o52d363GCT34D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eZGEAPICAAAJBgAA&#10;DgAAAAAAAAAAAAAAAAAuAgAAZHJzL2Uyb0RvYy54bWxQSwECLQAUAAYACAAAACEATKDpLNgAAAAD&#10;AQAADwAAAAAAAAAAAAAAAABMBQAAZHJzL2Rvd25yZXYueG1sUEsFBgAAAAAEAAQA8wAAAFEGAAAA&#10;AA==&#10;" filled="f" stroked="f">
                <o:lock v:ext="edit" aspectratio="t"/>
                <w10:anchorlock/>
              </v:rect>
            </w:pict>
          </mc:Fallback>
        </mc:AlternateContent>
      </w:r>
      <w:r w:rsidRPr="00184620">
        <w:rPr>
          <w:noProof/>
          <w:lang w:eastAsia="lt-LT"/>
        </w:rPr>
        <w:t xml:space="preserve"> </w:t>
      </w:r>
      <w:r>
        <w:rPr>
          <w:noProof/>
          <w:lang w:eastAsia="lt-LT"/>
        </w:rPr>
        <mc:AlternateContent>
          <mc:Choice Requires="wps">
            <w:drawing>
              <wp:inline distT="0" distB="0" distL="0" distR="0" wp14:anchorId="60600AE3" wp14:editId="0C0676C5">
                <wp:extent cx="304800" cy="304800"/>
                <wp:effectExtent l="0" t="0" r="0" b="0"/>
                <wp:docPr id="22" name="AutoShape 5" descr="https://laikas.tv3.lt/assets/data/media/images/les.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7B1B35" id="AutoShape 5" o:spid="_x0000_s1026" alt="https://laikas.tv3.lt/assets/data/media/images/les.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oFE3QIAAPcFAAAOAAAAZHJzL2Uyb0RvYy54bWysVNuO2yAQfa/Uf0C8O76sc7G1zmo3jqtK&#10;23albT+A2NimxeACibOt+u8dcJJNdl+qtjwgYODMnJnDXN/sO452VGkmRYbDSYARFaWsmGgy/OVz&#10;4S0w0oaIinApaIafqMY3y7dvroc+pZFsJa+oQgAidDr0GW6N6VPf12VLO6InsqcCjLVUHTGwVY1f&#10;KTIAesf9KAhm/iBV1StZUq3hNB+NeOnw65qW5lNda2oQzzDEZtys3Lyxs7+8JmmjSN+y8hAG+Yso&#10;OsIEOD1B5cQQtFXsFVTHSiW1rM2klJ0v65qV1HEANmHwgs1jS3rquEBydH9Kk/5/sOXH3YNCrMpw&#10;FGEkSAc1ut0a6VyjKUYV1SXky9ZFQ2E4Yd+gLmZ3NeHGJxpSq/0K2PodrRjxWUcaqn1O9eRr39j0&#10;DvAOvDz2D8omSPf3svymkZCrloiG3uoeigTSAe/HI6Xk0FJSAc/QQvgXGHajAQ1thg+ygngJxOuS&#10;v69VZ31AWtHe1fjpVGO6N6iEw6sgXgSghBJMh7X1QNLj415p847KDtlFhhVE58DJ7l6b8erxivUl&#10;ZME4h3OScnFxAJjjCbiGp9Zmg3Cq+JkEyXqxXsReHM3WXhzkuXdbrGJvVoTzaX6Vr1Z5+Mv6DeO0&#10;ZVVFhXVzVGgY/5kCDn9l1NZJo1pyVlk4G5JWzWbFFdoR+CGFGy7lYHm+5l+G4fIFXF5QCqM4uIsS&#10;r5gt5l5cxFMvmQcLLwiTu2QWxEmcF5eU7pmg/04JDRlOptHUVeks6BfcAjdecyNpxwz0IM66DIM0&#10;YNhLJLUKXIvKrQ1hfFyfpcKG/5wKKPex0E6vVqKj+jeyegK5KglyAuVBt4RFK9UPjAboPBnW37dE&#10;UYz4ewGST8I4tq3KbeLpPIKNOrdszi1ElACVYYPRuFyZsb1te8WaFjyFLjFC2m9dMydh+4XGqA6f&#10;C7qLY3LohLZ9ne/dred+vfwN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5qaBRN0CAAD3BQAADgAAAAAAAAAAAAAAAAAuAgAAZHJz&#10;L2Uyb0RvYy54bWxQSwECLQAUAAYACAAAACEATKDpLNgAAAADAQAADwAAAAAAAAAAAAAAAAA3BQAA&#10;ZHJzL2Rvd25yZXYueG1sUEsFBgAAAAAEAAQA8wAAADwGAAAAAA==&#10;" filled="f" stroked="f">
                <o:lock v:ext="edit" aspectratio="t"/>
                <w10:anchorlock/>
              </v:rect>
            </w:pict>
          </mc:Fallback>
        </mc:AlternateContent>
      </w:r>
      <w:r w:rsidRPr="00184620">
        <w:t xml:space="preserve"> </w:t>
      </w:r>
      <w:r w:rsidRPr="00184620">
        <w:rPr>
          <w:noProof/>
          <w:lang w:eastAsia="lt-LT"/>
        </w:rPr>
        <mc:AlternateContent>
          <mc:Choice Requires="wps">
            <w:drawing>
              <wp:inline distT="0" distB="0" distL="0" distR="0">
                <wp:extent cx="304800" cy="304800"/>
                <wp:effectExtent l="0" t="0" r="0" b="0"/>
                <wp:docPr id="23" name="Rectangle 23" descr="https://laikas.tv3.lt/assets/data/media/images/les.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6EFCC3" id="Rectangle 23" o:spid="_x0000_s1026" alt="https://laikas.tv3.lt/assets/data/media/images/les.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3w/3wIAAPgFAAAOAAAAZHJzL2Uyb0RvYy54bWysVNtu2zAMfR+wfxD07vgS52KjTtHGyTCg&#10;24p1+wDFlm2tsuRJSpxu2L+PkpM0aV+GbX4wJFI6JA+PeHW9bznaUaWZFBkORwFGVBSyZKLO8Ncv&#10;a2+OkTZElIRLQTP8RDW+Xrx9c9V3KY1kI3lJFQIQodO+y3BjTJf6vi4a2hI9kh0V4KykaomBrar9&#10;UpEe0FvuR0Ew9Xupyk7JgmoN1nxw4oXDrypamE9VpalBPMOQm3F/5f4b+/cXVyStFekaVhzSIH+R&#10;RUuYgKAnqJwYgraKvYJqWaGklpUZFbL1ZVWxgroaoJoweFHNQ0M66moBcnR3okn/P9ji4+5eIVZm&#10;OBpjJEgLPfoMrBFRc4qsraS6AMJsYzR0hhP2CI0xu/GIG59o4Fb7JZTrt7RkxGctqan2OdWjb11t&#10;+e3hHoR56O6VZUh3d7J41EjIZQNR6I3uIB5oB8IfTUrJvqGkhEJDC+FfYNiNBjS06T/IEhImWyMd&#10;+/tKtTYG8Ir2rslPpybTvUEFGMdBPA9ACgW4DmsbgaTHy53S5h2VLbKLDCvIzoGT3Z02w9HjERtL&#10;yDXjHOwk5eLCAJiDBULDVeuzSThZ/EyCZDVfzWMvjqYrLw7y3LtZL2Nvug5nk3ycL5d5+MvGDeO0&#10;YWVJhQ1zlGgY/5kEDo9lENdJpFpyVlo4m5JW9WbJFdoReCJr9znKwfN8zL9Mw/EFtbwoKYzi4DZK&#10;vPV0PvPidTzxklkw94IwuU2mQZzE+fqypDsm6L+XhPoMJ5No4rp0lvSL2gL3va6NpC0zMIQ4azMM&#10;0oDPHiKpVeBKlG5tCOPD+owKm/4zFdDuY6OdXq1EB/VvZPkEclUS5ATKg3EJi0aqHxj1MHoyrL9v&#10;iaIY8fcCJJ+EcWxnldvEk1kEG3Xu2Zx7iCgAKsMGo2G5NMN823aK1Q1ECh0xQt7AM6mYk7B9QkNW&#10;h8cF48VVchiFdn6d792p54G9+A0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Dm53w/3wIAAPgFAAAOAAAAAAAAAAAAAAAAAC4CAABk&#10;cnMvZTJvRG9jLnhtbFBLAQItABQABgAIAAAAIQBMoOks2AAAAAMBAAAPAAAAAAAAAAAAAAAAADkF&#10;AABkcnMvZG93bnJldi54bWxQSwUGAAAAAAQABADzAAAAPgYAAAAA&#10;" filled="f" stroked="f">
                <o:lock v:ext="edit" aspectratio="t"/>
                <w10:anchorlock/>
              </v:rect>
            </w:pict>
          </mc:Fallback>
        </mc:AlternateContent>
      </w:r>
      <w:r w:rsidRPr="00184620">
        <w:rPr>
          <w:noProof/>
          <w:lang w:eastAsia="lt-LT"/>
        </w:rPr>
        <w:t xml:space="preserve"> </w:t>
      </w:r>
    </w:p>
    <w:p w:rsidR="00ED57B5" w:rsidRPr="005D372D" w:rsidRDefault="005D372D" w:rsidP="00184620">
      <w:pPr>
        <w:rPr>
          <w:rFonts w:ascii="Times New Roman" w:hAnsi="Times New Roman" w:cs="Times New Roman"/>
          <w:noProof/>
          <w:sz w:val="24"/>
          <w:szCs w:val="24"/>
          <w:lang w:eastAsia="lt-LT"/>
        </w:rPr>
      </w:pPr>
      <w:r w:rsidRPr="005D372D">
        <w:rPr>
          <w:rFonts w:ascii="Times New Roman" w:hAnsi="Times New Roman" w:cs="Times New Roman"/>
          <w:noProof/>
          <w:sz w:val="24"/>
          <w:szCs w:val="24"/>
          <w:lang w:eastAsia="lt-LT"/>
        </w:rPr>
        <w:t>Pasiklausykite pasakėlės apie žiemos vaišes.</w:t>
      </w:r>
    </w:p>
    <w:p w:rsidR="002A2147" w:rsidRDefault="002A2147" w:rsidP="00184620">
      <w:pPr>
        <w:rPr>
          <w:noProof/>
          <w:lang w:eastAsia="lt-LT"/>
        </w:rPr>
      </w:pPr>
      <w:r w:rsidRPr="002A2147">
        <w:rPr>
          <w:noProof/>
          <w:lang w:eastAsia="lt-LT"/>
        </w:rPr>
        <w:lastRenderedPageBreak/>
        <w:drawing>
          <wp:inline distT="0" distB="0" distL="0" distR="0">
            <wp:extent cx="5907410" cy="8458200"/>
            <wp:effectExtent l="0" t="0" r="0" b="0"/>
            <wp:docPr id="27" name="Picture 27" descr="C:\Users\Ausryniutka\Desktop\Screenshot_20210106-091535_Facebo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usryniutka\Desktop\Screenshot_20210106-091535_Facebook.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08595" cy="8459897"/>
                    </a:xfrm>
                    <a:prstGeom prst="rect">
                      <a:avLst/>
                    </a:prstGeom>
                    <a:noFill/>
                    <a:ln>
                      <a:noFill/>
                    </a:ln>
                  </pic:spPr>
                </pic:pic>
              </a:graphicData>
            </a:graphic>
          </wp:inline>
        </w:drawing>
      </w:r>
    </w:p>
    <w:p w:rsidR="005D372D" w:rsidRDefault="005D372D" w:rsidP="00184620">
      <w:pPr>
        <w:rPr>
          <w:noProof/>
          <w:lang w:eastAsia="lt-LT"/>
        </w:rPr>
      </w:pPr>
    </w:p>
    <w:p w:rsidR="005D372D" w:rsidRDefault="005D372D" w:rsidP="005D372D">
      <w:pPr>
        <w:rPr>
          <w:noProof/>
          <w:lang w:eastAsia="lt-LT"/>
        </w:rPr>
      </w:pPr>
      <w:r>
        <w:rPr>
          <w:noProof/>
          <w:lang w:eastAsia="lt-LT"/>
        </w:rPr>
        <w:lastRenderedPageBreak/>
        <w:t>Pasigaminkime karūnėlę ir atlikime mankštelę.</w:t>
      </w:r>
    </w:p>
    <w:p w:rsidR="002577EB" w:rsidRPr="002577EB" w:rsidRDefault="002577EB" w:rsidP="005D372D">
      <w:pPr>
        <w:rPr>
          <w:rFonts w:ascii="Times New Roman" w:hAnsi="Times New Roman" w:cs="Times New Roman"/>
          <w:noProof/>
          <w:sz w:val="24"/>
          <w:szCs w:val="24"/>
          <w:lang w:eastAsia="lt-LT"/>
        </w:rPr>
      </w:pPr>
    </w:p>
    <w:p w:rsidR="005D372D" w:rsidRDefault="005D372D" w:rsidP="005D372D">
      <w:pPr>
        <w:jc w:val="center"/>
      </w:pPr>
      <w:r>
        <w:rPr>
          <w:noProof/>
          <w:lang w:eastAsia="lt-LT"/>
        </w:rPr>
        <w:drawing>
          <wp:inline distT="0" distB="0" distL="0" distR="0" wp14:anchorId="639A5D0D" wp14:editId="33F09DE1">
            <wp:extent cx="1752600" cy="2941955"/>
            <wp:effectExtent l="0" t="0" r="0" b="0"/>
            <wp:docPr id="28" name="Picture 28" descr="https://i.pinimg.com/564x/33/71/05/337105e7437614d9949ccae1d2177e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pinimg.com/564x/33/71/05/337105e7437614d9949ccae1d2177eb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59193" cy="2953023"/>
                    </a:xfrm>
                    <a:prstGeom prst="rect">
                      <a:avLst/>
                    </a:prstGeom>
                    <a:noFill/>
                    <a:ln>
                      <a:noFill/>
                    </a:ln>
                  </pic:spPr>
                </pic:pic>
              </a:graphicData>
            </a:graphic>
          </wp:inline>
        </w:drawing>
      </w:r>
    </w:p>
    <w:p w:rsidR="005D372D" w:rsidRPr="00F555AE" w:rsidRDefault="005D372D" w:rsidP="005D372D">
      <w:pPr>
        <w:jc w:val="center"/>
        <w:rPr>
          <w:rFonts w:ascii="Times New Roman" w:hAnsi="Times New Roman" w:cs="Times New Roman"/>
          <w:sz w:val="24"/>
          <w:szCs w:val="24"/>
        </w:rPr>
      </w:pPr>
      <w:r w:rsidRPr="00F555AE">
        <w:rPr>
          <w:rFonts w:ascii="Times New Roman" w:hAnsi="Times New Roman" w:cs="Times New Roman"/>
          <w:sz w:val="24"/>
          <w:szCs w:val="24"/>
        </w:rPr>
        <w:t>Padarykite mankštą kartu su kiškučiais:</w:t>
      </w:r>
    </w:p>
    <w:p w:rsidR="005D372D" w:rsidRPr="00F555AE" w:rsidRDefault="005D372D" w:rsidP="005D372D">
      <w:pPr>
        <w:jc w:val="center"/>
        <w:rPr>
          <w:rFonts w:ascii="Times New Roman" w:hAnsi="Times New Roman" w:cs="Times New Roman"/>
          <w:sz w:val="24"/>
          <w:szCs w:val="24"/>
        </w:rPr>
      </w:pPr>
      <w:r w:rsidRPr="00F555AE">
        <w:rPr>
          <w:rFonts w:ascii="Times New Roman" w:hAnsi="Times New Roman" w:cs="Times New Roman"/>
          <w:sz w:val="24"/>
          <w:szCs w:val="24"/>
        </w:rPr>
        <w:t xml:space="preserve"> Mes kiškučiai, ( rodome rankas iškėlė ilgas kiškio ausis)</w:t>
      </w:r>
    </w:p>
    <w:p w:rsidR="005D372D" w:rsidRPr="00F555AE" w:rsidRDefault="005D372D" w:rsidP="005D372D">
      <w:pPr>
        <w:jc w:val="center"/>
        <w:rPr>
          <w:rFonts w:ascii="Times New Roman" w:hAnsi="Times New Roman" w:cs="Times New Roman"/>
          <w:sz w:val="24"/>
          <w:szCs w:val="24"/>
        </w:rPr>
      </w:pPr>
      <w:r w:rsidRPr="00F555AE">
        <w:rPr>
          <w:rFonts w:ascii="Times New Roman" w:hAnsi="Times New Roman" w:cs="Times New Roman"/>
          <w:sz w:val="24"/>
          <w:szCs w:val="24"/>
        </w:rPr>
        <w:t xml:space="preserve"> mes maži, ( pritūpiame) </w:t>
      </w:r>
    </w:p>
    <w:p w:rsidR="005D372D" w:rsidRPr="00F555AE" w:rsidRDefault="005D372D" w:rsidP="005D372D">
      <w:pPr>
        <w:jc w:val="center"/>
        <w:rPr>
          <w:rFonts w:ascii="Times New Roman" w:hAnsi="Times New Roman" w:cs="Times New Roman"/>
          <w:sz w:val="24"/>
          <w:szCs w:val="24"/>
        </w:rPr>
      </w:pPr>
      <w:r w:rsidRPr="00F555AE">
        <w:rPr>
          <w:rFonts w:ascii="Times New Roman" w:hAnsi="Times New Roman" w:cs="Times New Roman"/>
          <w:sz w:val="24"/>
          <w:szCs w:val="24"/>
        </w:rPr>
        <w:t xml:space="preserve">bet užaugsim dideli. (atsistojama) </w:t>
      </w:r>
    </w:p>
    <w:p w:rsidR="005D372D" w:rsidRPr="00F555AE" w:rsidRDefault="005D372D" w:rsidP="005D372D">
      <w:pPr>
        <w:jc w:val="center"/>
        <w:rPr>
          <w:rFonts w:ascii="Times New Roman" w:hAnsi="Times New Roman" w:cs="Times New Roman"/>
          <w:sz w:val="24"/>
          <w:szCs w:val="24"/>
        </w:rPr>
      </w:pPr>
      <w:r w:rsidRPr="00F555AE">
        <w:rPr>
          <w:rFonts w:ascii="Times New Roman" w:hAnsi="Times New Roman" w:cs="Times New Roman"/>
          <w:sz w:val="24"/>
          <w:szCs w:val="24"/>
        </w:rPr>
        <w:t xml:space="preserve">Graušim morką (rodome jog graužiam morką) </w:t>
      </w:r>
    </w:p>
    <w:p w:rsidR="005D372D" w:rsidRPr="00F555AE" w:rsidRDefault="005D372D" w:rsidP="005D372D">
      <w:pPr>
        <w:jc w:val="center"/>
        <w:rPr>
          <w:rFonts w:ascii="Times New Roman" w:hAnsi="Times New Roman" w:cs="Times New Roman"/>
          <w:sz w:val="24"/>
          <w:szCs w:val="24"/>
        </w:rPr>
      </w:pPr>
      <w:r w:rsidRPr="00F555AE">
        <w:rPr>
          <w:rFonts w:ascii="Times New Roman" w:hAnsi="Times New Roman" w:cs="Times New Roman"/>
          <w:sz w:val="24"/>
          <w:szCs w:val="24"/>
        </w:rPr>
        <w:t xml:space="preserve">Ir kopūstą, (rodome rankomis didelį kopūstą) </w:t>
      </w:r>
    </w:p>
    <w:p w:rsidR="005D372D" w:rsidRPr="00F555AE" w:rsidRDefault="005D372D" w:rsidP="005D372D">
      <w:pPr>
        <w:jc w:val="center"/>
        <w:rPr>
          <w:rFonts w:ascii="Times New Roman" w:hAnsi="Times New Roman" w:cs="Times New Roman"/>
          <w:sz w:val="24"/>
          <w:szCs w:val="24"/>
        </w:rPr>
      </w:pPr>
      <w:r w:rsidRPr="00F555AE">
        <w:rPr>
          <w:rFonts w:ascii="Times New Roman" w:hAnsi="Times New Roman" w:cs="Times New Roman"/>
          <w:sz w:val="24"/>
          <w:szCs w:val="24"/>
        </w:rPr>
        <w:t>Dar pašoksime linksmi (linguojame į šonus)</w:t>
      </w:r>
    </w:p>
    <w:p w:rsidR="005D372D" w:rsidRPr="00F555AE" w:rsidRDefault="005D372D" w:rsidP="005D372D">
      <w:pPr>
        <w:jc w:val="center"/>
        <w:rPr>
          <w:rFonts w:ascii="Times New Roman" w:hAnsi="Times New Roman" w:cs="Times New Roman"/>
          <w:sz w:val="24"/>
          <w:szCs w:val="24"/>
        </w:rPr>
      </w:pPr>
      <w:r w:rsidRPr="00F555AE">
        <w:rPr>
          <w:rFonts w:ascii="Times New Roman" w:hAnsi="Times New Roman" w:cs="Times New Roman"/>
          <w:sz w:val="24"/>
          <w:szCs w:val="24"/>
        </w:rPr>
        <w:t xml:space="preserve"> Op kairėn, (šokam suplodami į kairę)</w:t>
      </w:r>
    </w:p>
    <w:p w:rsidR="005D372D" w:rsidRPr="00F555AE" w:rsidRDefault="005D372D" w:rsidP="005D372D">
      <w:pPr>
        <w:jc w:val="center"/>
        <w:rPr>
          <w:rFonts w:ascii="Times New Roman" w:hAnsi="Times New Roman" w:cs="Times New Roman"/>
          <w:sz w:val="24"/>
          <w:szCs w:val="24"/>
        </w:rPr>
      </w:pPr>
      <w:r w:rsidRPr="00F555AE">
        <w:rPr>
          <w:rFonts w:ascii="Times New Roman" w:hAnsi="Times New Roman" w:cs="Times New Roman"/>
          <w:sz w:val="24"/>
          <w:szCs w:val="24"/>
        </w:rPr>
        <w:t xml:space="preserve"> Op dešinėn, ( šokam suplodami į dešinę)</w:t>
      </w:r>
    </w:p>
    <w:p w:rsidR="005D372D" w:rsidRPr="00F555AE" w:rsidRDefault="005D372D" w:rsidP="005D372D">
      <w:pPr>
        <w:jc w:val="center"/>
        <w:rPr>
          <w:rFonts w:ascii="Times New Roman" w:hAnsi="Times New Roman" w:cs="Times New Roman"/>
          <w:sz w:val="24"/>
          <w:szCs w:val="24"/>
        </w:rPr>
      </w:pPr>
      <w:r w:rsidRPr="00F555AE">
        <w:rPr>
          <w:rFonts w:ascii="Times New Roman" w:hAnsi="Times New Roman" w:cs="Times New Roman"/>
          <w:sz w:val="24"/>
          <w:szCs w:val="24"/>
        </w:rPr>
        <w:t xml:space="preserve"> Apsisukim (apsisukame) </w:t>
      </w:r>
    </w:p>
    <w:p w:rsidR="005D372D" w:rsidRPr="00F555AE" w:rsidRDefault="005D372D" w:rsidP="005D372D">
      <w:pPr>
        <w:jc w:val="center"/>
        <w:rPr>
          <w:rFonts w:ascii="Times New Roman" w:hAnsi="Times New Roman" w:cs="Times New Roman"/>
          <w:sz w:val="24"/>
          <w:szCs w:val="24"/>
        </w:rPr>
      </w:pPr>
      <w:r w:rsidRPr="00F555AE">
        <w:rPr>
          <w:rFonts w:ascii="Times New Roman" w:hAnsi="Times New Roman" w:cs="Times New Roman"/>
          <w:sz w:val="24"/>
          <w:szCs w:val="24"/>
        </w:rPr>
        <w:t xml:space="preserve">Dar pritūpkim (atsitūpiame) </w:t>
      </w:r>
    </w:p>
    <w:p w:rsidR="005D372D" w:rsidRPr="00F555AE" w:rsidRDefault="005D372D" w:rsidP="005D372D">
      <w:pPr>
        <w:jc w:val="center"/>
        <w:rPr>
          <w:rFonts w:ascii="Times New Roman" w:hAnsi="Times New Roman" w:cs="Times New Roman"/>
          <w:sz w:val="24"/>
          <w:szCs w:val="24"/>
        </w:rPr>
      </w:pPr>
      <w:r w:rsidRPr="00F555AE">
        <w:rPr>
          <w:rFonts w:ascii="Times New Roman" w:hAnsi="Times New Roman" w:cs="Times New Roman"/>
          <w:sz w:val="24"/>
          <w:szCs w:val="24"/>
        </w:rPr>
        <w:t>Ir pašokime aukštai. (Pašokame aukštai)</w:t>
      </w:r>
    </w:p>
    <w:p w:rsidR="005D372D" w:rsidRPr="00F555AE" w:rsidRDefault="005D372D" w:rsidP="005D372D">
      <w:pPr>
        <w:jc w:val="center"/>
        <w:rPr>
          <w:rFonts w:ascii="Times New Roman" w:hAnsi="Times New Roman" w:cs="Times New Roman"/>
          <w:sz w:val="24"/>
          <w:szCs w:val="24"/>
        </w:rPr>
      </w:pPr>
      <w:r w:rsidRPr="00F555AE">
        <w:rPr>
          <w:rFonts w:ascii="Times New Roman" w:hAnsi="Times New Roman" w:cs="Times New Roman"/>
          <w:sz w:val="24"/>
          <w:szCs w:val="24"/>
        </w:rPr>
        <w:t xml:space="preserve"> Duok penkis (duodame penkis šeimos nariui) </w:t>
      </w:r>
    </w:p>
    <w:p w:rsidR="005D372D" w:rsidRDefault="005D372D" w:rsidP="005D372D">
      <w:pPr>
        <w:jc w:val="center"/>
        <w:rPr>
          <w:rFonts w:ascii="Times New Roman" w:hAnsi="Times New Roman" w:cs="Times New Roman"/>
          <w:sz w:val="24"/>
          <w:szCs w:val="24"/>
        </w:rPr>
      </w:pPr>
      <w:r w:rsidRPr="00F555AE">
        <w:rPr>
          <w:rFonts w:ascii="Times New Roman" w:hAnsi="Times New Roman" w:cs="Times New Roman"/>
          <w:sz w:val="24"/>
          <w:szCs w:val="24"/>
        </w:rPr>
        <w:t>Mes zuikiai, puikiai leidžiam laiką puikiai.</w:t>
      </w:r>
    </w:p>
    <w:p w:rsidR="005D372D" w:rsidRDefault="005D372D" w:rsidP="00184620">
      <w:pPr>
        <w:rPr>
          <w:noProof/>
          <w:lang w:eastAsia="lt-LT"/>
        </w:rPr>
      </w:pPr>
    </w:p>
    <w:p w:rsidR="005D372D" w:rsidRDefault="005D372D" w:rsidP="00184620">
      <w:pPr>
        <w:rPr>
          <w:noProof/>
          <w:lang w:eastAsia="lt-LT"/>
        </w:rPr>
      </w:pPr>
    </w:p>
    <w:p w:rsidR="005D372D" w:rsidRDefault="005D372D" w:rsidP="00184620">
      <w:pPr>
        <w:rPr>
          <w:noProof/>
          <w:lang w:eastAsia="lt-LT"/>
        </w:rPr>
      </w:pPr>
    </w:p>
    <w:p w:rsidR="00936FD1" w:rsidRDefault="00936FD1" w:rsidP="00184620">
      <w:pPr>
        <w:rPr>
          <w:noProof/>
          <w:lang w:eastAsia="lt-LT"/>
        </w:rPr>
      </w:pPr>
    </w:p>
    <w:p w:rsidR="00ED57B5" w:rsidRPr="005D372D" w:rsidRDefault="004C6207" w:rsidP="00184620">
      <w:pPr>
        <w:rPr>
          <w:rFonts w:ascii="Times New Roman" w:hAnsi="Times New Roman" w:cs="Times New Roman"/>
          <w:noProof/>
          <w:sz w:val="24"/>
          <w:szCs w:val="24"/>
          <w:lang w:eastAsia="lt-LT"/>
        </w:rPr>
      </w:pPr>
      <w:r w:rsidRPr="005D372D">
        <w:rPr>
          <w:rFonts w:ascii="Times New Roman" w:hAnsi="Times New Roman" w:cs="Times New Roman"/>
          <w:noProof/>
          <w:sz w:val="24"/>
          <w:szCs w:val="24"/>
          <w:lang w:eastAsia="lt-LT"/>
        </w:rPr>
        <w:lastRenderedPageBreak/>
        <w:t>Iš</w:t>
      </w:r>
      <w:r w:rsidR="005D372D" w:rsidRPr="005D372D">
        <w:rPr>
          <w:rFonts w:ascii="Times New Roman" w:hAnsi="Times New Roman" w:cs="Times New Roman"/>
          <w:noProof/>
          <w:sz w:val="24"/>
          <w:szCs w:val="24"/>
          <w:lang w:eastAsia="lt-LT"/>
        </w:rPr>
        <w:t>kirpk uodegytę ir priklijuok prie gyvūno</w:t>
      </w:r>
      <w:r w:rsidR="005D372D">
        <w:rPr>
          <w:rFonts w:ascii="Times New Roman" w:hAnsi="Times New Roman" w:cs="Times New Roman"/>
          <w:noProof/>
          <w:sz w:val="24"/>
          <w:szCs w:val="24"/>
          <w:lang w:eastAsia="lt-LT"/>
        </w:rPr>
        <w:t>.</w:t>
      </w:r>
    </w:p>
    <w:p w:rsidR="00BA35D1" w:rsidRDefault="007B73E2" w:rsidP="00ED57B5">
      <w:pPr>
        <w:jc w:val="center"/>
        <w:rPr>
          <w:noProof/>
          <w:lang w:eastAsia="lt-LT"/>
        </w:rPr>
      </w:pPr>
      <w:r>
        <w:rPr>
          <w:noProof/>
          <w:lang w:eastAsia="lt-LT"/>
        </w:rPr>
        <w:drawing>
          <wp:inline distT="0" distB="0" distL="0" distR="0">
            <wp:extent cx="5591175" cy="772477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91175" cy="7724775"/>
                    </a:xfrm>
                    <a:prstGeom prst="rect">
                      <a:avLst/>
                    </a:prstGeom>
                    <a:noFill/>
                    <a:ln>
                      <a:noFill/>
                    </a:ln>
                  </pic:spPr>
                </pic:pic>
              </a:graphicData>
            </a:graphic>
          </wp:inline>
        </w:drawing>
      </w:r>
    </w:p>
    <w:p w:rsidR="004C6207" w:rsidRDefault="004C6207" w:rsidP="00ED57B5">
      <w:pPr>
        <w:jc w:val="center"/>
        <w:rPr>
          <w:rFonts w:ascii="Times New Roman" w:hAnsi="Times New Roman" w:cs="Times New Roman"/>
          <w:sz w:val="24"/>
          <w:szCs w:val="24"/>
        </w:rPr>
      </w:pPr>
    </w:p>
    <w:p w:rsidR="005D372D" w:rsidRDefault="002577EB" w:rsidP="00ED57B5">
      <w:pPr>
        <w:jc w:val="center"/>
        <w:rPr>
          <w:rFonts w:ascii="Times New Roman" w:hAnsi="Times New Roman" w:cs="Times New Roman"/>
          <w:sz w:val="24"/>
          <w:szCs w:val="24"/>
        </w:rPr>
      </w:pPr>
      <w:r>
        <w:rPr>
          <w:rFonts w:ascii="Times New Roman" w:hAnsi="Times New Roman" w:cs="Times New Roman"/>
          <w:sz w:val="24"/>
          <w:szCs w:val="24"/>
        </w:rPr>
        <w:t>Miške gyvenantiems žvėreliams sunku susirasti maisto, kuomet iškrenta labai daug sniego. Tuomet į pagalbą atskuba miško sergėtojai – eiguliai, kurie gyvūnams atneša maisto</w:t>
      </w:r>
      <w:r w:rsidR="00936FD1">
        <w:rPr>
          <w:rFonts w:ascii="Times New Roman" w:hAnsi="Times New Roman" w:cs="Times New Roman"/>
          <w:sz w:val="24"/>
          <w:szCs w:val="24"/>
        </w:rPr>
        <w:t>.</w:t>
      </w:r>
    </w:p>
    <w:p w:rsidR="004C6207" w:rsidRDefault="004C6207" w:rsidP="00ED57B5">
      <w:pPr>
        <w:jc w:val="center"/>
        <w:rPr>
          <w:rFonts w:ascii="Times New Roman" w:hAnsi="Times New Roman" w:cs="Times New Roman"/>
          <w:sz w:val="24"/>
          <w:szCs w:val="24"/>
        </w:rPr>
      </w:pPr>
    </w:p>
    <w:p w:rsidR="004C6207" w:rsidRDefault="002577EB" w:rsidP="00ED57B5">
      <w:pPr>
        <w:jc w:val="center"/>
        <w:rPr>
          <w:rFonts w:ascii="Times New Roman" w:hAnsi="Times New Roman" w:cs="Times New Roman"/>
          <w:sz w:val="24"/>
          <w:szCs w:val="24"/>
        </w:rPr>
      </w:pPr>
      <w:r>
        <w:rPr>
          <w:noProof/>
          <w:lang w:eastAsia="lt-LT"/>
        </w:rPr>
        <w:drawing>
          <wp:inline distT="0" distB="0" distL="0" distR="0" wp14:anchorId="6D779FDF" wp14:editId="4B412C0D">
            <wp:extent cx="4857750" cy="6267450"/>
            <wp:effectExtent l="0" t="0" r="0" b="0"/>
            <wp:docPr id="46" name="Picture 46" descr="Dokarmianie zwierząt, zwierzęta zimą - zima-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karmianie zwierząt, zwierzęta zimą - zima-las.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57750" cy="6267450"/>
                    </a:xfrm>
                    <a:prstGeom prst="rect">
                      <a:avLst/>
                    </a:prstGeom>
                    <a:noFill/>
                    <a:ln>
                      <a:noFill/>
                    </a:ln>
                  </pic:spPr>
                </pic:pic>
              </a:graphicData>
            </a:graphic>
          </wp:inline>
        </w:drawing>
      </w:r>
    </w:p>
    <w:p w:rsidR="004C6207" w:rsidRDefault="004C6207" w:rsidP="004C6207">
      <w:pPr>
        <w:rPr>
          <w:rFonts w:ascii="Times New Roman" w:hAnsi="Times New Roman" w:cs="Times New Roman"/>
          <w:sz w:val="24"/>
          <w:szCs w:val="24"/>
        </w:rPr>
      </w:pPr>
    </w:p>
    <w:p w:rsidR="004C6207" w:rsidRPr="00F555AE" w:rsidRDefault="004C6207" w:rsidP="004C6207">
      <w:pPr>
        <w:rPr>
          <w:rFonts w:ascii="Times New Roman" w:hAnsi="Times New Roman" w:cs="Times New Roman"/>
          <w:sz w:val="24"/>
          <w:szCs w:val="24"/>
        </w:rPr>
      </w:pPr>
    </w:p>
    <w:p w:rsidR="004C6207" w:rsidRDefault="004C6207" w:rsidP="00184620">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Nuvesk miško gyventoją prie jo šešėlio.</w:t>
      </w:r>
    </w:p>
    <w:p w:rsidR="004C6207" w:rsidRPr="004C6207" w:rsidRDefault="004C6207" w:rsidP="00184620">
      <w:pPr>
        <w:rPr>
          <w:rFonts w:ascii="Times New Roman" w:hAnsi="Times New Roman" w:cs="Times New Roman"/>
          <w:noProof/>
          <w:sz w:val="24"/>
          <w:szCs w:val="24"/>
          <w:lang w:eastAsia="lt-LT"/>
        </w:rPr>
      </w:pPr>
    </w:p>
    <w:p w:rsidR="00CA795D" w:rsidRDefault="004C6207" w:rsidP="004C6207">
      <w:r>
        <w:rPr>
          <w:noProof/>
          <w:lang w:eastAsia="lt-LT"/>
        </w:rPr>
        <w:lastRenderedPageBreak/>
        <w:drawing>
          <wp:inline distT="0" distB="0" distL="0" distR="0">
            <wp:extent cx="5114925" cy="81153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14925" cy="8115300"/>
                    </a:xfrm>
                    <a:prstGeom prst="rect">
                      <a:avLst/>
                    </a:prstGeom>
                    <a:noFill/>
                    <a:ln>
                      <a:noFill/>
                    </a:ln>
                  </pic:spPr>
                </pic:pic>
              </a:graphicData>
            </a:graphic>
          </wp:inline>
        </w:drawing>
      </w:r>
    </w:p>
    <w:p w:rsidR="005D372D" w:rsidRDefault="005D372D" w:rsidP="004C6207"/>
    <w:p w:rsidR="00CA795D" w:rsidRDefault="00CA795D" w:rsidP="00184620">
      <w:pPr>
        <w:rPr>
          <w:noProof/>
          <w:lang w:eastAsia="lt-LT"/>
        </w:rPr>
      </w:pPr>
    </w:p>
    <w:p w:rsidR="009F5BF9" w:rsidRPr="0088610A" w:rsidRDefault="005D372D" w:rsidP="00776B23">
      <w:pPr>
        <w:shd w:val="clear" w:color="auto" w:fill="FFFFFF"/>
        <w:spacing w:after="0" w:line="240" w:lineRule="auto"/>
        <w:textAlignment w:val="baseline"/>
        <w:outlineLvl w:val="1"/>
        <w:rPr>
          <w:rFonts w:ascii="Times New Roman" w:eastAsia="Times New Roman" w:hAnsi="Times New Roman" w:cs="Times New Roman"/>
          <w:bCs/>
          <w:sz w:val="24"/>
          <w:szCs w:val="24"/>
          <w:lang w:eastAsia="lt-LT"/>
        </w:rPr>
      </w:pPr>
      <w:r>
        <w:rPr>
          <w:rFonts w:ascii="Times New Roman" w:eastAsia="Times New Roman" w:hAnsi="Times New Roman" w:cs="Times New Roman"/>
          <w:bCs/>
          <w:sz w:val="24"/>
          <w:szCs w:val="24"/>
          <w:lang w:eastAsia="lt-LT"/>
        </w:rPr>
        <w:lastRenderedPageBreak/>
        <w:t>Ar pažįsti</w:t>
      </w:r>
      <w:r w:rsidR="00776B23" w:rsidRPr="0088610A">
        <w:rPr>
          <w:rFonts w:ascii="Times New Roman" w:eastAsia="Times New Roman" w:hAnsi="Times New Roman" w:cs="Times New Roman"/>
          <w:bCs/>
          <w:sz w:val="24"/>
          <w:szCs w:val="24"/>
          <w:lang w:eastAsia="lt-LT"/>
        </w:rPr>
        <w:t xml:space="preserve"> žvėrelius</w:t>
      </w:r>
      <w:r>
        <w:rPr>
          <w:rFonts w:ascii="Times New Roman" w:eastAsia="Times New Roman" w:hAnsi="Times New Roman" w:cs="Times New Roman"/>
          <w:bCs/>
          <w:sz w:val="24"/>
          <w:szCs w:val="24"/>
          <w:lang w:eastAsia="lt-LT"/>
        </w:rPr>
        <w:t>?</w:t>
      </w:r>
      <w:r w:rsidR="009F5BF9" w:rsidRPr="0088610A">
        <w:rPr>
          <w:rFonts w:ascii="Times New Roman" w:eastAsia="Times New Roman" w:hAnsi="Times New Roman" w:cs="Times New Roman"/>
          <w:bCs/>
          <w:sz w:val="24"/>
          <w:szCs w:val="24"/>
          <w:lang w:eastAsia="lt-LT"/>
        </w:rPr>
        <w:t xml:space="preserve"> </w:t>
      </w:r>
    </w:p>
    <w:p w:rsidR="00776B23" w:rsidRDefault="00776B23" w:rsidP="00776B23">
      <w:pPr>
        <w:shd w:val="clear" w:color="auto" w:fill="FFFFFF"/>
        <w:spacing w:after="0" w:line="240" w:lineRule="auto"/>
        <w:textAlignment w:val="baseline"/>
        <w:outlineLvl w:val="1"/>
        <w:rPr>
          <w:rFonts w:ascii="Times New Roman" w:eastAsia="Times New Roman" w:hAnsi="Times New Roman" w:cs="Times New Roman"/>
          <w:bCs/>
          <w:sz w:val="24"/>
          <w:szCs w:val="24"/>
          <w:lang w:eastAsia="lt-LT"/>
        </w:rPr>
      </w:pPr>
    </w:p>
    <w:p w:rsidR="009F5BF9" w:rsidRPr="009F5BF9" w:rsidRDefault="009F5BF9" w:rsidP="00776B23">
      <w:pPr>
        <w:shd w:val="clear" w:color="auto" w:fill="FFFFFF"/>
        <w:spacing w:after="0" w:line="240" w:lineRule="auto"/>
        <w:textAlignment w:val="baseline"/>
        <w:outlineLvl w:val="1"/>
        <w:rPr>
          <w:rFonts w:ascii="Times New Roman" w:eastAsia="Times New Roman" w:hAnsi="Times New Roman" w:cs="Times New Roman"/>
          <w:bCs/>
          <w:sz w:val="24"/>
          <w:szCs w:val="24"/>
          <w:lang w:eastAsia="lt-LT"/>
        </w:rPr>
      </w:pPr>
    </w:p>
    <w:p w:rsidR="00CA795D" w:rsidRDefault="00776B23" w:rsidP="00184620">
      <w:r>
        <w:rPr>
          <w:noProof/>
          <w:lang w:eastAsia="lt-LT"/>
        </w:rPr>
        <w:drawing>
          <wp:inline distT="0" distB="0" distL="0" distR="0" wp14:anchorId="4992D99E" wp14:editId="696F76C0">
            <wp:extent cx="2390775" cy="2838450"/>
            <wp:effectExtent l="0" t="0" r="9525" b="0"/>
            <wp:docPr id="33" name="Picture 33" descr="http://alkas.lt/wp-content/uploads/2012/12/vilkas-baltijos-vilkas-feisbuko-nuotr-e1356698673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lkas.lt/wp-content/uploads/2012/12/vilkas-baltijos-vilkas-feisbuko-nuotr-e135669867321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95899" cy="2844533"/>
                    </a:xfrm>
                    <a:prstGeom prst="rect">
                      <a:avLst/>
                    </a:prstGeom>
                    <a:noFill/>
                    <a:ln>
                      <a:noFill/>
                    </a:ln>
                  </pic:spPr>
                </pic:pic>
              </a:graphicData>
            </a:graphic>
          </wp:inline>
        </w:drawing>
      </w:r>
      <w:r>
        <w:rPr>
          <w:noProof/>
          <w:lang w:eastAsia="lt-LT"/>
        </w:rPr>
        <mc:AlternateContent>
          <mc:Choice Requires="wps">
            <w:drawing>
              <wp:inline distT="0" distB="0" distL="0" distR="0" wp14:anchorId="277BC0F4" wp14:editId="4055D324">
                <wp:extent cx="304800" cy="304800"/>
                <wp:effectExtent l="0" t="0" r="0" b="0"/>
                <wp:docPr id="1" name="AutoShape 1" descr="https://padlet.pics/1/image?t=c_limit,dpr_1,w_720&amp;url=https%3A%2F%2Fpadlet-artifacts.storage.googleapis.com%2F7ecd530c34cea7f264697ac2d71ad5b66641c7c9%2F9592122150b72516bf2bf9d83991345d.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14075C" id="AutoShape 1" o:spid="_x0000_s1026" alt="https://padlet.pics/1/image?t=c_limit,dpr_1,w_720&amp;url=https%3A%2F%2Fpadlet-artifacts.storage.googleapis.com%2F7ecd530c34cea7f264697ac2d71ad5b66641c7c9%2F9592122150b72516bf2bf9d83991345d.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Y/gRAMAAIEGAAAOAAAAZHJzL2Uyb0RvYy54bWysVVtv2zYUfh+w/0AQ6J4qS5R1sbwoQWrH&#10;Q4FsLdDuOaBJSuImkRpJR8mK/vceUnbipC/DNsIQyMPD79y+c3xx9TD06F4YK7WqMVkkGAnFNJeq&#10;rfHvn3fRCiPrqOK010rU+FFYfHX54w8X07gWqe50z4VBAKLsehpr3Dk3ruPYsk4M1C70KBRcNtoM&#10;1MHRtDE3dAL0oY/TJCniSRs+Gs2EtSDdzpf4MuA3jWDuQ9NY4VBfY/DNha8J373/xpcXdN0aOnaS&#10;Hd2g/8KLgUoFRp+gttRRdDDyO6hBMqOtbtyC6SHWTSOZCDFANCR5Fc2njo4ixALJseNTmuz/B8t+&#10;u/9okORQO4wUHaBE1weng2UEIi4sg3T5slioy0h5L9xilMzGJJYDbcWVq9ldLwfp3kIh7sjb6a5M&#10;k5/oMP58MH0dXr5ZXr9Jd/Cb30fUONlQBhW1ThsAWbRat72go7Q+MaBZCsbzZcKWGRO0bNIiK6qS&#10;spSXhPJ8XxRFRljJKlCt8iolaUryZF+mOSn2TbpvKr5aVhVZZjlf/DG2vtAThADxfho/Gl8qO95q&#10;9qdFSm86qlpxbUegy5yIk8gYPXWCcsg48RDxCwx/sICG9tOvmkPqKKQu0OChMYO3AQVGD4Ftj09s&#10;Ew8OMRAuk2yVACcZXB333gJdnx6PxrpfhB6Q39TYgHcBnN7fWjernlS8LaV3su9BTte9eiEAzFkC&#10;puGpv/NOBH5+qZLqZnWzyqIsLW6iLNluo+vdJouKHSnz7XK72WzJV2+XZOtOci6UN3PqFZL9My4e&#10;u3Zm+VO3WN1L7uG8S9a0+01v0D2FXt2FFVION89q8Us3Qr4gllchkTRL3qVVtCtWZZTtsjyqymQV&#10;JaR6VxVJVmXb3cuQbqUS/z0kNNW4ytM8VOnM6VexJWF9HxtdQxPBNIRmqjFQA5ZXomvPwBvFw95R&#10;2c/7s1R4959TAeU+FTrw1VN0Zv9e80egq9FAJ2AezG3YdNr8jdEEM7DG9q8DNQKj/r0Cylcky/zQ&#10;DIcsh7bGyJzf7M9vqGIAVWOH0bzduHnQHkYj2w4skZAYpf2EaWSgsG+h2atjc8GcC5EcZ7IfpOfn&#10;oPX8z3H5DQ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Otlj+BEAwAAgQYAAA4AAAAAAAAAAAAAAAAALgIAAGRycy9lMm9Eb2MueG1s&#10;UEsBAi0AFAAGAAgAAAAhAEyg6SzYAAAAAwEAAA8AAAAAAAAAAAAAAAAAngUAAGRycy9kb3ducmV2&#10;LnhtbFBLBQYAAAAABAAEAPMAAACjBgAAAAA=&#10;" filled="f" stroked="f">
                <o:lock v:ext="edit" aspectratio="t"/>
                <w10:anchorlock/>
              </v:rect>
            </w:pict>
          </mc:Fallback>
        </mc:AlternateContent>
      </w:r>
      <w:r w:rsidRPr="00776B23">
        <w:t xml:space="preserve"> </w:t>
      </w:r>
      <w:r>
        <w:rPr>
          <w:noProof/>
          <w:lang w:eastAsia="lt-LT"/>
        </w:rPr>
        <w:drawing>
          <wp:inline distT="0" distB="0" distL="0" distR="0" wp14:anchorId="215C800F" wp14:editId="299C0BEC">
            <wp:extent cx="2800350" cy="2886075"/>
            <wp:effectExtent l="0" t="0" r="0" b="9525"/>
            <wp:docPr id="39" name="Picture 39" descr="C:\Users\Ausryniutka\AppData\Local\Microsoft\Windows\INetCache\Content.MSO\32FA611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usryniutka\AppData\Local\Microsoft\Windows\INetCache\Content.MSO\32FA611F.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02226" cy="2888008"/>
                    </a:xfrm>
                    <a:prstGeom prst="rect">
                      <a:avLst/>
                    </a:prstGeom>
                    <a:noFill/>
                    <a:ln>
                      <a:noFill/>
                    </a:ln>
                  </pic:spPr>
                </pic:pic>
              </a:graphicData>
            </a:graphic>
          </wp:inline>
        </w:drawing>
      </w:r>
      <w:r>
        <w:rPr>
          <w:noProof/>
          <w:lang w:eastAsia="lt-LT"/>
        </w:rPr>
        <mc:AlternateContent>
          <mc:Choice Requires="wps">
            <w:drawing>
              <wp:inline distT="0" distB="0" distL="0" distR="0" wp14:anchorId="30096C4E" wp14:editId="41F9A7E7">
                <wp:extent cx="304800" cy="304800"/>
                <wp:effectExtent l="0" t="0" r="0" b="0"/>
                <wp:docPr id="37" name="AutoShape 13" descr="https://upload.wikimedia.org/wikipedia/commons/6/6f/Flo_the_Fox.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77EB" w:rsidRDefault="002577EB" w:rsidP="002577EB">
                            <w:pPr>
                              <w:jc w:val="center"/>
                            </w:pPr>
                          </w:p>
                        </w:txbxContent>
                      </wps:txbx>
                      <wps:bodyPr rot="0" vert="horz" wrap="square" lIns="91440" tIns="45720" rIns="91440" bIns="45720" anchor="t" anchorCtr="0" upright="1">
                        <a:noAutofit/>
                      </wps:bodyPr>
                    </wps:wsp>
                  </a:graphicData>
                </a:graphic>
              </wp:inline>
            </w:drawing>
          </mc:Choice>
          <mc:Fallback>
            <w:pict>
              <v:rect w14:anchorId="30096C4E" id="AutoShape 13" o:spid="_x0000_s1027" alt="https://upload.wikimedia.org/wikipedia/commons/6/6f/Flo_the_Fox.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HQ/7QIAABcGAAAOAAAAZHJzL2Uyb0RvYy54bWysVE1v2zAMvQ/YfxB0d2wnzoeNOkWbxMOA&#10;bivQ7VwolhxrsyVNUup0w/77KDmf7WXY5oMgivLjI/nEq+td26Anpg2XIsfxIMKIiVJSLjY5/vK5&#10;CGYYGUsEJY0ULMfPzODr+ds3V53K2FDWsqFMIwARJutUjmtrVRaGpqxZS8xAKibAWUndEgum3oRU&#10;kw7Q2yYcRtEk7KSmSsuSGQOny96J5x6/qlhpP1WVYRY1OQZu1q/ar2u3hvMrkm00UTUv9zTIX7Bo&#10;CRcQ9Ai1JJagreavoFpeamlkZQelbENZVbxkPgfIJo5eZPNQE8V8LlAco45lMv8Ptvz4dK8Rpzke&#10;TTESpIUe3Wyt9KFRPMKIMlNCwVxjDHRmqxpJ6KDj33jLKCe+J85Szgohq1YKE07CSRUWjXy0NXss&#10;5G7wVW1csTsAgZgP6l67chl1J8tvBgm5qInYsBujoGUgJOByONJadjUjFLKOHUR4geEMA2ho3X2Q&#10;FNgTYO9bsat062JAkdHOd/z52HG2s6iEw1GUzCLQRQmu/d5FINnhZ6WNfcdki9wmxxrYeXDydGds&#10;f/VwxcUSsuBNA+cka8TFAWD2JxAafnU+R8Jr5GcapavZapYEyXCyCpJouQxuikUSTIp4Ol6OlovF&#10;Mv7l4sZJVnNKmXBhDnqNkz/Tw/7l9Eo7KtbIhlMH5ygZvVkvGo2eCLyXwn++5OA5XQsvafh6QS4v&#10;UoqHSXQ7TINiMpsGSZGMg3QazYIoTm/TSZSkybK4TOmOC/bvKaEux+l4OPZdOiP9IrfIf69zI1nL&#10;LUykhrc5BmnA5y6RzClwJajfW8Kbfn9WCkf/VApo96HRXq9Oor367W698w/Oi9nJdy3pMwhYSxAY&#10;aBGmKWxqqX9g1MFkyrH5viWaYdS8F/AI0jhJ3CjzRjKeDsHQ5571uYeIEqBybDHqtwvbj7+t0nxT&#10;Q6TYl0pI9+wr7kV9YrV/bjB9fG77SenG27ntb53m+fw3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GgMdD/tAgAAFwYAAA4AAAAA&#10;AAAAAAAAAAAALgIAAGRycy9lMm9Eb2MueG1sUEsBAi0AFAAGAAgAAAAhAEyg6SzYAAAAAwEAAA8A&#10;AAAAAAAAAAAAAAAARwUAAGRycy9kb3ducmV2LnhtbFBLBQYAAAAABAAEAPMAAABMBgAAAAA=&#10;" filled="f" stroked="f">
                <o:lock v:ext="edit" aspectratio="t"/>
                <v:textbox>
                  <w:txbxContent>
                    <w:p w:rsidR="002577EB" w:rsidRDefault="002577EB" w:rsidP="002577EB">
                      <w:pPr>
                        <w:jc w:val="center"/>
                      </w:pPr>
                    </w:p>
                  </w:txbxContent>
                </v:textbox>
                <w10:anchorlock/>
              </v:rect>
            </w:pict>
          </mc:Fallback>
        </mc:AlternateContent>
      </w:r>
      <w:r w:rsidRPr="00776B23">
        <w:rPr>
          <w:noProof/>
          <w:lang w:eastAsia="lt-LT"/>
        </w:rPr>
        <mc:AlternateContent>
          <mc:Choice Requires="wps">
            <w:drawing>
              <wp:inline distT="0" distB="0" distL="0" distR="0">
                <wp:extent cx="304800" cy="304800"/>
                <wp:effectExtent l="0" t="0" r="0" b="0"/>
                <wp:docPr id="35" name="Rectangle 35" descr="https://upload.wikimedia.org/wikipedia/commons/6/6f/Flo_the_Fox.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77EB" w:rsidRDefault="002577EB" w:rsidP="00776B23">
                            <w:pPr>
                              <w:jc w:val="center"/>
                            </w:pPr>
                          </w:p>
                        </w:txbxContent>
                      </wps:txbx>
                      <wps:bodyPr rot="0" vert="horz" wrap="square" lIns="91440" tIns="45720" rIns="91440" bIns="45720" anchor="t" anchorCtr="0" upright="1">
                        <a:noAutofit/>
                      </wps:bodyPr>
                    </wps:wsp>
                  </a:graphicData>
                </a:graphic>
              </wp:inline>
            </w:drawing>
          </mc:Choice>
          <mc:Fallback>
            <w:pict>
              <v:rect id="Rectangle 35" o:spid="_x0000_s1028" alt="https://upload.wikimedia.org/wikipedia/commons/6/6f/Flo_the_Fox.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rcK7QIAABcGAAAOAAAAZHJzL2Uyb0RvYy54bWysVEtv1DAQviPxHyzfs3k0+0jUbNVuNgip&#10;QEXhXHljZ2Oa2MH2NlsQ/52xs8/2goAcLM+M883rm7m82rYNemJKcykyHI4CjJgoJeVineGvXwpv&#10;hpE2RFDSSMEy/Mw0vpq/fXPZdymLZC0byhQCEKHTvstwbUyX+r4ua9YSPZIdE2CspGqJAVGtfapI&#10;D+ht40dBMPF7qWinZMm0Bm0+GPHc4VcVK82nqtLMoCbDEJtxp3Lnyp7+/JKka0W6mpe7MMhfRNES&#10;LsDpASonhqCN4q+gWl4qqWVlRqVsfVlVvGQuB8gmDF5kc1+TjrlcoDi6O5RJ/z/Y8uPTnUKcZvhi&#10;jJEgLfToM1SNiHXDkNVRpksomG2Mhs5sukYSOur5I28Z5cT1xEqdlXzIqpVC+xN/UvlFIx9MzR4K&#10;uR1969a22D2AgM/77k7ZcunuVpaPGgm5qMElu9YdOAciQSx7lVKyrxmhkHVoIfwzDCtoQEOr/oOk&#10;ED3ZGOlasa1Ua31AkdHWdfz50HG2NagE5UUQzwLgRQmm3d16IOn+505p847JFtlLhhVE58DJ0602&#10;w9P9E+tLyII3DehJ2ogzBWAOGnANv1qbDcJx5GcSJMvZchZ7cTRZenGQ5951sYi9SRFOx/lFvljk&#10;4S/rN4zTmlPKhHWz52sY/xkfdpMzMO3AWC0bTi2cDUmr9WrRKPREYF4K97mSg+X4zD8Pw9ULcnmR&#10;UhjFwU2UeMVkNvXiIh57yTSYeUGY3CSTIE7ivDhP6ZYL9u8poT7DyTgauy6dBP0it8B9r3MjacsN&#10;bKSGtxkGasBnH5HUMnApqLsbwpvhflIKG/6xFNDufaMdXy1FB/ab7WrrBi6ywJa+K0mfgcBKAsGA&#10;i7BN4VJL9QOjHjZThvX3DVEMo+a9gCFIwji2q8wJ8XgagaBOLatTCxElQGXYYDRcF2ZYf5tO8XUN&#10;nkJXKiGvYXAq7kh9jGo3brB9XG67TWnX26nsXh33+fw3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FbKtwrtAgAAFwYAAA4AAAAA&#10;AAAAAAAAAAAALgIAAGRycy9lMm9Eb2MueG1sUEsBAi0AFAAGAAgAAAAhAEyg6SzYAAAAAwEAAA8A&#10;AAAAAAAAAAAAAAAARwUAAGRycy9kb3ducmV2LnhtbFBLBQYAAAAABAAEAPMAAABMBgAAAAA=&#10;" filled="f" stroked="f">
                <o:lock v:ext="edit" aspectratio="t"/>
                <v:textbox>
                  <w:txbxContent>
                    <w:p w:rsidR="002577EB" w:rsidRDefault="002577EB" w:rsidP="00776B23">
                      <w:pPr>
                        <w:jc w:val="center"/>
                      </w:pPr>
                    </w:p>
                  </w:txbxContent>
                </v:textbox>
                <w10:anchorlock/>
              </v:rect>
            </w:pict>
          </mc:Fallback>
        </mc:AlternateContent>
      </w:r>
    </w:p>
    <w:p w:rsidR="009F5BF9" w:rsidRDefault="00CA795D" w:rsidP="00184620">
      <w:pPr>
        <w:rPr>
          <w:noProof/>
          <w:lang w:eastAsia="lt-LT"/>
        </w:rPr>
      </w:pPr>
      <w:r>
        <w:rPr>
          <w:noProof/>
          <w:lang w:eastAsia="lt-LT"/>
        </w:rPr>
        <w:drawing>
          <wp:inline distT="0" distB="0" distL="0" distR="0" wp14:anchorId="13B563D8" wp14:editId="30C41EFA">
            <wp:extent cx="2476500" cy="2857500"/>
            <wp:effectExtent l="0" t="0" r="0" b="0"/>
            <wp:docPr id="42" name="Picture 42" descr="C:\Users\Ausryniutka\AppData\Local\Microsoft\Windows\INetCache\Content.MSO\DC915C9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usryniutka\AppData\Local\Microsoft\Windows\INetCache\Content.MSO\DC915C91.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76500" cy="2857500"/>
                    </a:xfrm>
                    <a:prstGeom prst="rect">
                      <a:avLst/>
                    </a:prstGeom>
                    <a:noFill/>
                    <a:ln>
                      <a:noFill/>
                    </a:ln>
                  </pic:spPr>
                </pic:pic>
              </a:graphicData>
            </a:graphic>
          </wp:inline>
        </w:drawing>
      </w:r>
      <w:r w:rsidR="00776B23">
        <w:rPr>
          <w:noProof/>
          <w:lang w:eastAsia="lt-LT"/>
        </w:rPr>
        <mc:AlternateContent>
          <mc:Choice Requires="wps">
            <w:drawing>
              <wp:inline distT="0" distB="0" distL="0" distR="0" wp14:anchorId="530C44A2" wp14:editId="25345F9A">
                <wp:extent cx="304800" cy="304800"/>
                <wp:effectExtent l="0" t="0" r="0" b="0"/>
                <wp:docPr id="3" name="AutoShape 5" descr="https://upload.wikimedia.org/wikipedia/commons/6/6f/Flo_the_Fox.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D7F67E" id="AutoShape 5" o:spid="_x0000_s1026" alt="https://upload.wikimedia.org/wikipedia/commons/6/6f/Flo_the_Fox.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Wif5AIAAAMGAAAOAAAAZHJzL2Uyb0RvYy54bWysVFFv0zAQfkfiP1h+T5N0addES6etaRDS&#10;gEmD58mNncaQ2MZ2mw7Ef+fstF27vSAgD5bP53z33d3nu7redS3aMm24FDmORxFGTFSScrHO8ZfP&#10;ZTDDyFgiKGmlYDl+YgZfz9++uepVxsaykS1lGgGIMFmvctxYq7IwNFXDOmJGUjEBzlrqjlgw9Tqk&#10;mvSA3rXhOIqmYS81VVpWzBg4LQYnnnv8umaV/VTXhlnU5hi4Wb9qv67cGs6vSLbWRDW82tMgf8Gi&#10;I1xA0CNUQSxBG81fQXW80tLI2o4q2YWyrnnFfA6QTRy9yOahIYr5XKA4Rh3LZP4fbPVxe68Rpzm+&#10;wEiQDlp0s7HSR0YTjCgzFZTLtcVAXzaqlYSOev6Nd4xy4jviLOWsEHLqpDDhNJzWYdnKR9uwx1Lu&#10;Rl/V2pW6BxCI+KDutSuWUXey+maQkIuGiDW7MQoaBjICKocjrWXfMEIh59hBhGcYzjCAhlb9B0mB&#10;PAHyvhG7WncuBpQY7Xy/n479ZjuLKji8iJJZBKqowLXfuwgkO/ystLHvmOyQ2+RYAzsPTrZ3xg5X&#10;D1dcLCFL3rZwTrJWnB0A5nACoeFX53MkvEJ+plG6nC1nSZCMp8sgiYoiuCkXSTAt48tJcVEsFkX8&#10;y8WNk6zhlDLhwhzUGid/pob9uxl0dtSrkS2nDs5RMnq9WrQabQm8ltJ/vuTgeb4WntPw9YJcXqQU&#10;j5PodpwG5XR2GSRlMgnSy2gWRHF6m06jJE2K8jylOy7Yv6eE+hynk/HEd+mE9IvcIv+9zo1kHbcw&#10;j1re5RikAZ+7RDKnwKWgfm8Jb4f9SSkc/edSQLsPjfZ6dRId1L+S9AnkqiXICZQHkxM2jdQ/MOph&#10;CuXYfN8QzTBq3wuQfBoniRtb3kgml2Mw9KlndeohogKoHFuMhu3CDqNuozRfNxAp9oUR0r3xmnsJ&#10;uyc0sNo/Lpg0PpP9VHSj7NT2t55n9/w3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NApaJ/kAgAAAwYAAA4AAAAAAAAAAAAAAAAA&#10;LgIAAGRycy9lMm9Eb2MueG1sUEsBAi0AFAAGAAgAAAAhAEyg6SzYAAAAAwEAAA8AAAAAAAAAAAAA&#10;AAAAPgUAAGRycy9kb3ducmV2LnhtbFBLBQYAAAAABAAEAPMAAABDBgAAAAA=&#10;" filled="f" stroked="f">
                <o:lock v:ext="edit" aspectratio="t"/>
                <w10:anchorlock/>
              </v:rect>
            </w:pict>
          </mc:Fallback>
        </mc:AlternateContent>
      </w:r>
      <w:r w:rsidRPr="00CA795D">
        <w:rPr>
          <w:noProof/>
          <w:lang w:eastAsia="lt-LT"/>
        </w:rPr>
        <w:t xml:space="preserve"> </w:t>
      </w:r>
      <w:r>
        <w:rPr>
          <w:noProof/>
          <w:lang w:eastAsia="lt-LT"/>
        </w:rPr>
        <w:drawing>
          <wp:inline distT="0" distB="0" distL="0" distR="0" wp14:anchorId="3D0324E8" wp14:editId="3CAB9DBE">
            <wp:extent cx="2867025" cy="2781300"/>
            <wp:effectExtent l="0" t="0" r="9525" b="0"/>
            <wp:docPr id="43" name="Picture 43" descr="C:\Users\Ausryniutka\AppData\Local\Microsoft\Windows\INetCache\Content.MSO\A9E34D1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usryniutka\AppData\Local\Microsoft\Windows\INetCache\Content.MSO\A9E34D1C.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67025" cy="2781300"/>
                    </a:xfrm>
                    <a:prstGeom prst="rect">
                      <a:avLst/>
                    </a:prstGeom>
                    <a:noFill/>
                    <a:ln>
                      <a:noFill/>
                    </a:ln>
                  </pic:spPr>
                </pic:pic>
              </a:graphicData>
            </a:graphic>
          </wp:inline>
        </w:drawing>
      </w:r>
    </w:p>
    <w:p w:rsidR="00776B23" w:rsidRDefault="00776B23" w:rsidP="00184620">
      <w:pPr>
        <w:rPr>
          <w:noProof/>
          <w:lang w:eastAsia="lt-LT"/>
        </w:rPr>
      </w:pPr>
      <w:r>
        <w:rPr>
          <w:noProof/>
          <w:lang w:eastAsia="lt-LT"/>
        </w:rPr>
        <mc:AlternateContent>
          <mc:Choice Requires="wps">
            <w:drawing>
              <wp:inline distT="0" distB="0" distL="0" distR="0" wp14:anchorId="6C7DB5EE" wp14:editId="5F30EDB1">
                <wp:extent cx="304800" cy="304800"/>
                <wp:effectExtent l="0" t="0" r="0" b="0"/>
                <wp:docPr id="32" name="AutoShape 3" descr="https://padlet.pics/1/image?t=c_limit,dpr_1,w_720&amp;url=https%3A%2F%2Fpadlet-artifacts.storage.googleapis.com%2F7ecd530c34cea7f264697ac2d71ad5b66641c7c9%2F9592122150b72516bf2bf9d83991345d.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77EB" w:rsidRDefault="002577EB" w:rsidP="00776B23">
                            <w:pPr>
                              <w:jc w:val="center"/>
                            </w:pPr>
                          </w:p>
                        </w:txbxContent>
                      </wps:txbx>
                      <wps:bodyPr rot="0" vert="horz" wrap="square" lIns="91440" tIns="45720" rIns="91440" bIns="45720" anchor="t" anchorCtr="0" upright="1">
                        <a:noAutofit/>
                      </wps:bodyPr>
                    </wps:wsp>
                  </a:graphicData>
                </a:graphic>
              </wp:inline>
            </w:drawing>
          </mc:Choice>
          <mc:Fallback>
            <w:pict>
              <v:rect w14:anchorId="6C7DB5EE" id="AutoShape 3" o:spid="_x0000_s1029" alt="https://padlet.pics/1/image?t=c_limit,dpr_1,w_720&amp;url=https%3A%2F%2Fpadlet-artifacts.storage.googleapis.com%2F7ecd530c34cea7f264697ac2d71ad5b66641c7c9%2F9592122150b72516bf2bf9d83991345d.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VZITwMAAJQGAAAOAAAAZHJzL2Uyb0RvYy54bWysVdtu4zYQfS/QfyAIbJ9W1sWUZKlRgqwd&#10;FwXSdoFtnwOKpCS2kqiSdOS02H/fIWUnTvalaEsYAskZnrmdGV/dHIcePQptpBorHK8ijMTIFJdj&#10;W+Hfft0HG4yMpSOnvRpFhZ+EwTfX335zNU+lSFSnei40ApDRlPNU4c7aqQxDwzoxULNSkxhB2Cg9&#10;UAtH3YZc0xnQhz5MoigLZ6X5pBUTxsDtbhHia4/fNILZX5rGCIv6CoNv1n+1/9buG15f0bLVdOok&#10;O7lB/4UXA5UjGH2G2lFL0UHLr6AGybQyqrErpoZQNY1kwscA0cTRm2g+dXQSPhZIjpme02T+P1j2&#10;8+NHjSSv8DrBaKQD1Oj2YJU3jdYYcWEY5MvVxUBhJsp7YVeTZCaMQznQVtzYij30cpD2PVTiIX4/&#10;P+RJ9B0dpu8Puq/8y3fr23fJHn7L+4BqKxvKoKTGKg0gq1apthd0ksZlBjRzwXi6jtiaMEHzJslI&#10;VuSUJTyPKU/rLMtIzHJWgGqRFkmcJHEa1XmSxlndJHVT8M26KOI1Sfnq96l1lZ4hBAj40/RRu1qZ&#10;6V6xPwwa1bajYytuzQR8ARZDIs5XWqu5E5RDymMHEb7CcAcDaKief1IcUkchdZ4Hx0YPzgZUGB09&#10;3Z6e6SaOFjG4XEdkEwEpGYhOe2eBlufHkzb2B6EG5DYV1uCdB6eP98YuqmcVZ2tUe9n3cE/Lfnx1&#10;AZjLDZiGp07mnPAE/buIirvN3YYEJMnuAhLtdsHtfkuCbB/n6W6922538WdnNyZlJzkXozNzbpaY&#10;/DMyntp2oflzuxjVS+7gnEtGt/W21+iRQrPu/fIpB8mLWvjaDZ8viOVNSHFCog9JEeyzTR6QPUmD&#10;Io82QRQXH4osIgXZ7V+HdC9H8d9DQnOFizRJfZUunH4TW+TX17HREpoIxiE0U4WBGrCcEi0dA+9G&#10;7veWyn7ZX6TCuf+SCij3udCer46iC/vtsT4u3e6AHX1rxZ+AwFoBwYCLMMph0yn9F0YzjMUKmz8P&#10;VAuM+h9HaIIiJsTNUX8gKTQ6RvpSUl9K6MgAqsIWo2W7tcvsPUxath1Yin2qRuVmTiM9qV+8OrUb&#10;jD4f22lMu9l6efZaL38m118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oVWSE8DAACUBgAADgAAAAAAAAAAAAAAAAAuAgAAZHJz&#10;L2Uyb0RvYy54bWxQSwECLQAUAAYACAAAACEATKDpLNgAAAADAQAADwAAAAAAAAAAAAAAAACpBQAA&#10;ZHJzL2Rvd25yZXYueG1sUEsFBgAAAAAEAAQA8wAAAK4GAAAAAA==&#10;" filled="f" stroked="f">
                <o:lock v:ext="edit" aspectratio="t"/>
                <v:textbox>
                  <w:txbxContent>
                    <w:p w:rsidR="002577EB" w:rsidRDefault="002577EB" w:rsidP="00776B23">
                      <w:pPr>
                        <w:jc w:val="center"/>
                      </w:pPr>
                    </w:p>
                  </w:txbxContent>
                </v:textbox>
                <w10:anchorlock/>
              </v:rect>
            </w:pict>
          </mc:Fallback>
        </mc:AlternateContent>
      </w:r>
      <w:r w:rsidR="00CA795D" w:rsidRPr="00CA795D">
        <w:rPr>
          <w:noProof/>
          <w:lang w:eastAsia="lt-LT"/>
        </w:rPr>
        <w:t xml:space="preserve"> </w:t>
      </w:r>
    </w:p>
    <w:p w:rsidR="00776B23" w:rsidRDefault="00776B23" w:rsidP="000C6EBF">
      <w:pPr>
        <w:rPr>
          <w:rFonts w:ascii="Times New Roman" w:hAnsi="Times New Roman" w:cs="Times New Roman"/>
          <w:b/>
          <w:color w:val="C00000"/>
          <w:sz w:val="36"/>
          <w:szCs w:val="36"/>
        </w:rPr>
      </w:pPr>
    </w:p>
    <w:p w:rsidR="0088610A" w:rsidRDefault="0088610A" w:rsidP="000C6EBF">
      <w:pPr>
        <w:rPr>
          <w:rFonts w:ascii="Times New Roman" w:hAnsi="Times New Roman" w:cs="Times New Roman"/>
          <w:b/>
          <w:color w:val="C00000"/>
          <w:sz w:val="36"/>
          <w:szCs w:val="36"/>
        </w:rPr>
      </w:pPr>
    </w:p>
    <w:p w:rsidR="00776B23" w:rsidRPr="002577EB" w:rsidRDefault="00776B23" w:rsidP="00776B23">
      <w:pPr>
        <w:rPr>
          <w:rFonts w:ascii="Times New Roman" w:hAnsi="Times New Roman" w:cs="Times New Roman"/>
          <w:noProof/>
          <w:sz w:val="24"/>
          <w:szCs w:val="24"/>
          <w:lang w:eastAsia="lt-LT"/>
        </w:rPr>
      </w:pPr>
      <w:r w:rsidRPr="002577EB">
        <w:rPr>
          <w:rFonts w:ascii="Times New Roman" w:hAnsi="Times New Roman" w:cs="Times New Roman"/>
          <w:noProof/>
          <w:sz w:val="24"/>
          <w:szCs w:val="24"/>
          <w:lang w:eastAsia="lt-LT"/>
        </w:rPr>
        <w:t>Sujunk taške</w:t>
      </w:r>
      <w:r w:rsidR="00CA795D" w:rsidRPr="002577EB">
        <w:rPr>
          <w:rFonts w:ascii="Times New Roman" w:hAnsi="Times New Roman" w:cs="Times New Roman"/>
          <w:noProof/>
          <w:sz w:val="24"/>
          <w:szCs w:val="24"/>
          <w:lang w:eastAsia="lt-LT"/>
        </w:rPr>
        <w:t>lius ir sužinosi ką žvėreliai mė</w:t>
      </w:r>
      <w:r w:rsidRPr="002577EB">
        <w:rPr>
          <w:rFonts w:ascii="Times New Roman" w:hAnsi="Times New Roman" w:cs="Times New Roman"/>
          <w:noProof/>
          <w:sz w:val="24"/>
          <w:szCs w:val="24"/>
          <w:lang w:eastAsia="lt-LT"/>
        </w:rPr>
        <w:t>gsta labiausiai valgyti</w:t>
      </w:r>
      <w:r w:rsidR="00CA795D" w:rsidRPr="002577EB">
        <w:rPr>
          <w:rFonts w:ascii="Times New Roman" w:hAnsi="Times New Roman" w:cs="Times New Roman"/>
          <w:noProof/>
          <w:sz w:val="24"/>
          <w:szCs w:val="24"/>
          <w:lang w:eastAsia="lt-LT"/>
        </w:rPr>
        <w:t>.</w:t>
      </w:r>
    </w:p>
    <w:p w:rsidR="00776B23" w:rsidRDefault="00776B23" w:rsidP="000C6EBF">
      <w:pPr>
        <w:rPr>
          <w:rFonts w:ascii="Times New Roman" w:hAnsi="Times New Roman" w:cs="Times New Roman"/>
          <w:b/>
          <w:color w:val="C00000"/>
          <w:sz w:val="36"/>
          <w:szCs w:val="36"/>
        </w:rPr>
      </w:pPr>
    </w:p>
    <w:p w:rsidR="00ED57B5" w:rsidRDefault="00ED57B5" w:rsidP="000C6EBF">
      <w:pPr>
        <w:rPr>
          <w:rFonts w:ascii="Times New Roman" w:hAnsi="Times New Roman" w:cs="Times New Roman"/>
          <w:b/>
          <w:color w:val="C00000"/>
          <w:sz w:val="36"/>
          <w:szCs w:val="36"/>
        </w:rPr>
      </w:pPr>
      <w:r>
        <w:rPr>
          <w:noProof/>
          <w:lang w:eastAsia="lt-LT"/>
        </w:rPr>
        <w:lastRenderedPageBreak/>
        <w:drawing>
          <wp:inline distT="0" distB="0" distL="0" distR="0" wp14:anchorId="795ABF86" wp14:editId="0F9DE251">
            <wp:extent cx="3895725" cy="5267325"/>
            <wp:effectExtent l="0" t="0" r="9525" b="9525"/>
            <wp:docPr id="2" name="Picture 2" descr="https://i.pinimg.com/564x/98/66/44/986644f8ff507f944ad846c4d1754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564x/98/66/44/986644f8ff507f944ad846c4d1754874.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95725" cy="5267325"/>
                    </a:xfrm>
                    <a:prstGeom prst="rect">
                      <a:avLst/>
                    </a:prstGeom>
                    <a:noFill/>
                    <a:ln>
                      <a:noFill/>
                    </a:ln>
                  </pic:spPr>
                </pic:pic>
              </a:graphicData>
            </a:graphic>
          </wp:inline>
        </w:drawing>
      </w:r>
    </w:p>
    <w:p w:rsidR="00ED57B5" w:rsidRDefault="00ED57B5" w:rsidP="000C6EBF">
      <w:pPr>
        <w:rPr>
          <w:rFonts w:ascii="Times New Roman" w:hAnsi="Times New Roman" w:cs="Times New Roman"/>
          <w:b/>
          <w:color w:val="C00000"/>
          <w:sz w:val="36"/>
          <w:szCs w:val="36"/>
        </w:rPr>
      </w:pPr>
    </w:p>
    <w:p w:rsidR="0088610A" w:rsidRDefault="0088610A" w:rsidP="000C6EBF">
      <w:pPr>
        <w:rPr>
          <w:rFonts w:ascii="Times New Roman" w:hAnsi="Times New Roman" w:cs="Times New Roman"/>
          <w:b/>
          <w:color w:val="C00000"/>
          <w:sz w:val="36"/>
          <w:szCs w:val="36"/>
        </w:rPr>
      </w:pPr>
    </w:p>
    <w:p w:rsidR="0088610A" w:rsidRDefault="0088610A" w:rsidP="000C6EBF">
      <w:pPr>
        <w:rPr>
          <w:rFonts w:ascii="Times New Roman" w:hAnsi="Times New Roman" w:cs="Times New Roman"/>
          <w:b/>
          <w:color w:val="C00000"/>
          <w:sz w:val="36"/>
          <w:szCs w:val="36"/>
        </w:rPr>
      </w:pPr>
    </w:p>
    <w:p w:rsidR="0088610A" w:rsidRDefault="0088610A" w:rsidP="000C6EBF">
      <w:pPr>
        <w:rPr>
          <w:rFonts w:ascii="Times New Roman" w:hAnsi="Times New Roman" w:cs="Times New Roman"/>
          <w:b/>
          <w:color w:val="C00000"/>
          <w:sz w:val="36"/>
          <w:szCs w:val="36"/>
        </w:rPr>
      </w:pPr>
    </w:p>
    <w:p w:rsidR="0088610A" w:rsidRDefault="0088610A" w:rsidP="000C6EBF">
      <w:pPr>
        <w:rPr>
          <w:rFonts w:ascii="Times New Roman" w:hAnsi="Times New Roman" w:cs="Times New Roman"/>
          <w:b/>
          <w:color w:val="C00000"/>
          <w:sz w:val="36"/>
          <w:szCs w:val="36"/>
        </w:rPr>
      </w:pPr>
    </w:p>
    <w:p w:rsidR="0088610A" w:rsidRDefault="0088610A" w:rsidP="000C6EBF">
      <w:pPr>
        <w:rPr>
          <w:rFonts w:ascii="Times New Roman" w:hAnsi="Times New Roman" w:cs="Times New Roman"/>
          <w:b/>
          <w:color w:val="C00000"/>
          <w:sz w:val="36"/>
          <w:szCs w:val="36"/>
        </w:rPr>
      </w:pPr>
    </w:p>
    <w:p w:rsidR="0088610A" w:rsidRDefault="0088610A" w:rsidP="000C6EBF">
      <w:pPr>
        <w:rPr>
          <w:rFonts w:ascii="Times New Roman" w:hAnsi="Times New Roman" w:cs="Times New Roman"/>
          <w:b/>
          <w:color w:val="C00000"/>
          <w:sz w:val="36"/>
          <w:szCs w:val="36"/>
        </w:rPr>
      </w:pPr>
    </w:p>
    <w:p w:rsidR="004611CB" w:rsidRPr="009F5BF9" w:rsidRDefault="009F5BF9" w:rsidP="000C6EBF">
      <w:pPr>
        <w:rPr>
          <w:rFonts w:ascii="Times New Roman" w:hAnsi="Times New Roman" w:cs="Times New Roman"/>
          <w:b/>
          <w:sz w:val="24"/>
          <w:szCs w:val="24"/>
        </w:rPr>
      </w:pPr>
      <w:r w:rsidRPr="009F5BF9">
        <w:rPr>
          <w:rFonts w:ascii="Times New Roman" w:hAnsi="Times New Roman" w:cs="Times New Roman"/>
          <w:b/>
          <w:sz w:val="24"/>
          <w:szCs w:val="24"/>
        </w:rPr>
        <w:t>Psiklausykime apie paukščiukus ir žvėrelius</w:t>
      </w:r>
    </w:p>
    <w:p w:rsidR="004A6F24" w:rsidRPr="00F555AE" w:rsidRDefault="004C058E" w:rsidP="004C058E">
      <w:pPr>
        <w:shd w:val="clear" w:color="auto" w:fill="F9F9F9"/>
        <w:spacing w:after="0" w:line="240" w:lineRule="auto"/>
        <w:outlineLvl w:val="0"/>
        <w:rPr>
          <w:rFonts w:ascii="Times New Roman" w:eastAsia="Times New Roman" w:hAnsi="Times New Roman" w:cs="Times New Roman"/>
          <w:kern w:val="36"/>
          <w:sz w:val="24"/>
          <w:szCs w:val="24"/>
          <w:lang w:eastAsia="lt-LT"/>
        </w:rPr>
      </w:pPr>
      <w:r w:rsidRPr="00F555AE">
        <w:rPr>
          <w:rFonts w:ascii="Times New Roman" w:eastAsia="Times New Roman" w:hAnsi="Times New Roman" w:cs="Times New Roman"/>
          <w:kern w:val="36"/>
          <w:sz w:val="24"/>
          <w:szCs w:val="24"/>
          <w:lang w:eastAsia="lt-LT"/>
        </w:rPr>
        <w:t>Paukštelių garsai</w:t>
      </w:r>
    </w:p>
    <w:p w:rsidR="004A6F24" w:rsidRPr="00F555AE" w:rsidRDefault="00717459" w:rsidP="004C058E">
      <w:pPr>
        <w:rPr>
          <w:rFonts w:ascii="Times New Roman" w:hAnsi="Times New Roman" w:cs="Times New Roman"/>
          <w:b/>
          <w:sz w:val="24"/>
          <w:szCs w:val="24"/>
        </w:rPr>
      </w:pPr>
      <w:hyperlink r:id="rId26" w:history="1">
        <w:r w:rsidR="00776B23" w:rsidRPr="00F555AE">
          <w:rPr>
            <w:rStyle w:val="Hyperlink"/>
            <w:rFonts w:ascii="Times New Roman" w:hAnsi="Times New Roman" w:cs="Times New Roman"/>
            <w:b/>
            <w:sz w:val="24"/>
            <w:szCs w:val="24"/>
          </w:rPr>
          <w:t>https://www.youtube.com/watch?v=YDW2OpMjGwc&amp;fbclid=IwAR3SiMOQvewgzl7Qj0ZOdUkdJILyg_fpBriExuUVQgkyxUixSl_GaCWcPXE&amp;ab_channel=DovileMedelyte</w:t>
        </w:r>
      </w:hyperlink>
    </w:p>
    <w:p w:rsidR="00F555AE" w:rsidRPr="00F555AE" w:rsidRDefault="00F555AE" w:rsidP="00F555AE">
      <w:pPr>
        <w:shd w:val="clear" w:color="auto" w:fill="F9F9F9"/>
        <w:spacing w:after="0" w:line="240" w:lineRule="auto"/>
        <w:outlineLvl w:val="0"/>
        <w:rPr>
          <w:rFonts w:ascii="Times New Roman" w:eastAsia="Times New Roman" w:hAnsi="Times New Roman" w:cs="Times New Roman"/>
          <w:kern w:val="36"/>
          <w:sz w:val="24"/>
          <w:szCs w:val="24"/>
          <w:lang w:eastAsia="lt-LT"/>
        </w:rPr>
      </w:pPr>
      <w:r w:rsidRPr="00F555AE">
        <w:rPr>
          <w:rFonts w:ascii="Times New Roman" w:eastAsia="Times New Roman" w:hAnsi="Times New Roman" w:cs="Times New Roman"/>
          <w:kern w:val="36"/>
          <w:sz w:val="24"/>
          <w:szCs w:val="24"/>
          <w:lang w:eastAsia="lt-LT"/>
        </w:rPr>
        <w:t>Paukščiukai - Muzika Vaikams| Mažylio TV</w:t>
      </w:r>
    </w:p>
    <w:p w:rsidR="00F555AE" w:rsidRPr="00F555AE" w:rsidRDefault="00F555AE" w:rsidP="004C058E">
      <w:pPr>
        <w:rPr>
          <w:rFonts w:ascii="Times New Roman" w:hAnsi="Times New Roman" w:cs="Times New Roman"/>
          <w:b/>
          <w:sz w:val="24"/>
          <w:szCs w:val="24"/>
        </w:rPr>
      </w:pPr>
    </w:p>
    <w:p w:rsidR="00776B23" w:rsidRPr="00F555AE" w:rsidRDefault="00717459" w:rsidP="004C058E">
      <w:pPr>
        <w:rPr>
          <w:rFonts w:ascii="Times New Roman" w:hAnsi="Times New Roman" w:cs="Times New Roman"/>
          <w:b/>
          <w:sz w:val="24"/>
          <w:szCs w:val="24"/>
        </w:rPr>
      </w:pPr>
      <w:hyperlink r:id="rId27" w:history="1">
        <w:r w:rsidR="00F555AE" w:rsidRPr="00F555AE">
          <w:rPr>
            <w:rStyle w:val="Hyperlink"/>
            <w:rFonts w:ascii="Times New Roman" w:hAnsi="Times New Roman" w:cs="Times New Roman"/>
            <w:b/>
            <w:sz w:val="24"/>
            <w:szCs w:val="24"/>
          </w:rPr>
          <w:t>https://www.youtube.com/watch?v=2NZjga-DdlY&amp;ab_channel=Ma%C5%BEylioTV</w:t>
        </w:r>
      </w:hyperlink>
    </w:p>
    <w:p w:rsidR="00F555AE" w:rsidRPr="00F555AE" w:rsidRDefault="00F555AE" w:rsidP="004C058E">
      <w:pPr>
        <w:rPr>
          <w:rFonts w:ascii="Times New Roman" w:hAnsi="Times New Roman" w:cs="Times New Roman"/>
          <w:b/>
          <w:sz w:val="24"/>
          <w:szCs w:val="24"/>
        </w:rPr>
      </w:pPr>
    </w:p>
    <w:p w:rsidR="00776B23" w:rsidRPr="00F555AE" w:rsidRDefault="00776B23" w:rsidP="00776B23">
      <w:pPr>
        <w:shd w:val="clear" w:color="auto" w:fill="F9F9F9"/>
        <w:spacing w:after="0" w:line="240" w:lineRule="auto"/>
        <w:outlineLvl w:val="0"/>
        <w:rPr>
          <w:rFonts w:ascii="Times New Roman" w:eastAsia="Times New Roman" w:hAnsi="Times New Roman" w:cs="Times New Roman"/>
          <w:kern w:val="36"/>
          <w:sz w:val="24"/>
          <w:szCs w:val="24"/>
          <w:lang w:eastAsia="lt-LT"/>
        </w:rPr>
      </w:pPr>
      <w:r w:rsidRPr="00F555AE">
        <w:rPr>
          <w:rFonts w:ascii="Times New Roman" w:eastAsia="Times New Roman" w:hAnsi="Times New Roman" w:cs="Times New Roman"/>
          <w:kern w:val="36"/>
          <w:sz w:val="24"/>
          <w:szCs w:val="24"/>
          <w:lang w:eastAsia="lt-LT"/>
        </w:rPr>
        <w:t>Mokomasis vaizdo objektas. Žvėreliai ruošiasi žiemai</w:t>
      </w:r>
    </w:p>
    <w:p w:rsidR="004A6F24" w:rsidRPr="00F555AE" w:rsidRDefault="004A6F24" w:rsidP="004A6F24">
      <w:pPr>
        <w:jc w:val="center"/>
        <w:rPr>
          <w:rFonts w:ascii="Times New Roman" w:hAnsi="Times New Roman" w:cs="Times New Roman"/>
          <w:b/>
          <w:color w:val="C00000"/>
          <w:sz w:val="24"/>
          <w:szCs w:val="24"/>
        </w:rPr>
      </w:pPr>
    </w:p>
    <w:p w:rsidR="004A6F24" w:rsidRPr="00F555AE" w:rsidRDefault="00717459" w:rsidP="00776B23">
      <w:pPr>
        <w:rPr>
          <w:rFonts w:ascii="Times New Roman" w:hAnsi="Times New Roman" w:cs="Times New Roman"/>
          <w:b/>
          <w:sz w:val="24"/>
          <w:szCs w:val="24"/>
        </w:rPr>
      </w:pPr>
      <w:hyperlink r:id="rId28" w:history="1">
        <w:r w:rsidR="00776B23" w:rsidRPr="00F555AE">
          <w:rPr>
            <w:rStyle w:val="Hyperlink"/>
            <w:rFonts w:ascii="Times New Roman" w:hAnsi="Times New Roman" w:cs="Times New Roman"/>
            <w:b/>
            <w:sz w:val="24"/>
            <w:szCs w:val="24"/>
          </w:rPr>
          <w:t>https://www.youtube.com/watch?v=Avl6Z-RLkmQ&amp;ab_channel=JugaJugita</w:t>
        </w:r>
      </w:hyperlink>
    </w:p>
    <w:p w:rsidR="00F555AE" w:rsidRPr="00F555AE" w:rsidRDefault="00F555AE" w:rsidP="00F555AE">
      <w:pPr>
        <w:shd w:val="clear" w:color="auto" w:fill="F9F9F9"/>
        <w:spacing w:after="0" w:line="240" w:lineRule="auto"/>
        <w:outlineLvl w:val="0"/>
        <w:rPr>
          <w:rFonts w:ascii="Times New Roman" w:eastAsia="Times New Roman" w:hAnsi="Times New Roman" w:cs="Times New Roman"/>
          <w:kern w:val="36"/>
          <w:sz w:val="24"/>
          <w:szCs w:val="24"/>
          <w:lang w:eastAsia="lt-LT"/>
        </w:rPr>
      </w:pPr>
      <w:r w:rsidRPr="00F555AE">
        <w:rPr>
          <w:rFonts w:ascii="Times New Roman" w:eastAsia="Times New Roman" w:hAnsi="Times New Roman" w:cs="Times New Roman"/>
          <w:kern w:val="36"/>
          <w:sz w:val="24"/>
          <w:szCs w:val="24"/>
          <w:lang w:eastAsia="lt-LT"/>
        </w:rPr>
        <w:t>Kiškelis | "Tilidūda" lietuviškos dainelės vaikams</w:t>
      </w:r>
    </w:p>
    <w:p w:rsidR="00776B23" w:rsidRPr="00F555AE" w:rsidRDefault="00776B23" w:rsidP="00776B23">
      <w:pPr>
        <w:rPr>
          <w:rFonts w:ascii="Times New Roman" w:hAnsi="Times New Roman" w:cs="Times New Roman"/>
          <w:b/>
          <w:sz w:val="24"/>
          <w:szCs w:val="24"/>
        </w:rPr>
      </w:pPr>
    </w:p>
    <w:p w:rsidR="004A6F24" w:rsidRPr="00F555AE" w:rsidRDefault="00717459" w:rsidP="004A6F24">
      <w:pPr>
        <w:jc w:val="center"/>
        <w:rPr>
          <w:rFonts w:ascii="Times New Roman" w:hAnsi="Times New Roman" w:cs="Times New Roman"/>
          <w:b/>
          <w:color w:val="C00000"/>
          <w:sz w:val="24"/>
          <w:szCs w:val="24"/>
        </w:rPr>
      </w:pPr>
      <w:hyperlink r:id="rId29" w:history="1">
        <w:r w:rsidR="00F555AE" w:rsidRPr="00F555AE">
          <w:rPr>
            <w:rStyle w:val="Hyperlink"/>
            <w:rFonts w:ascii="Times New Roman" w:hAnsi="Times New Roman" w:cs="Times New Roman"/>
            <w:b/>
            <w:sz w:val="24"/>
            <w:szCs w:val="24"/>
          </w:rPr>
          <w:t>https://www.youtube.com/watch?v=HjtWBr8Hi44&amp;list=RDEMn5nCty9YyJr6vaXDmp2wAg&amp;index=3&amp;ab_channel=Tilid%C5%ABdadainel%C4%97s</w:t>
        </w:r>
      </w:hyperlink>
    </w:p>
    <w:p w:rsidR="00F555AE" w:rsidRDefault="00F555AE" w:rsidP="004A6F24">
      <w:pPr>
        <w:jc w:val="center"/>
        <w:rPr>
          <w:rFonts w:ascii="Times New Roman" w:hAnsi="Times New Roman" w:cs="Times New Roman"/>
          <w:b/>
          <w:color w:val="C00000"/>
          <w:sz w:val="36"/>
          <w:szCs w:val="36"/>
        </w:rPr>
      </w:pPr>
    </w:p>
    <w:p w:rsidR="004A6F24" w:rsidRDefault="004A6F24" w:rsidP="004A6F24">
      <w:pPr>
        <w:jc w:val="center"/>
        <w:rPr>
          <w:rFonts w:ascii="Times New Roman" w:hAnsi="Times New Roman" w:cs="Times New Roman"/>
          <w:b/>
          <w:color w:val="C00000"/>
          <w:sz w:val="36"/>
          <w:szCs w:val="36"/>
        </w:rPr>
      </w:pPr>
    </w:p>
    <w:p w:rsidR="004A6F24" w:rsidRDefault="004A6F24" w:rsidP="004A6F24">
      <w:pPr>
        <w:jc w:val="center"/>
        <w:rPr>
          <w:rFonts w:ascii="Times New Roman" w:hAnsi="Times New Roman" w:cs="Times New Roman"/>
          <w:b/>
          <w:color w:val="C00000"/>
          <w:sz w:val="36"/>
          <w:szCs w:val="36"/>
        </w:rPr>
      </w:pPr>
    </w:p>
    <w:p w:rsidR="004A6F24" w:rsidRPr="00B9200E" w:rsidRDefault="004A6F24" w:rsidP="004A6F24">
      <w:pPr>
        <w:jc w:val="center"/>
        <w:rPr>
          <w:rFonts w:ascii="Times New Roman" w:hAnsi="Times New Roman" w:cs="Times New Roman"/>
          <w:b/>
          <w:color w:val="C00000"/>
          <w:sz w:val="36"/>
          <w:szCs w:val="36"/>
        </w:rPr>
      </w:pPr>
    </w:p>
    <w:p w:rsidR="004C058E" w:rsidRDefault="004A6F24" w:rsidP="009F5BF9">
      <w:pPr>
        <w:jc w:val="center"/>
      </w:pPr>
      <w:r>
        <w:rPr>
          <w:rFonts w:ascii="Calibri" w:eastAsia="Calibri" w:hAnsi="Calibri" w:cs="Times New Roman"/>
          <w:noProof/>
          <w:lang w:eastAsia="lt-LT"/>
        </w:rPr>
        <w:drawing>
          <wp:inline distT="0" distB="0" distL="0" distR="0" wp14:anchorId="00A3755C" wp14:editId="19D9F10D">
            <wp:extent cx="1249136" cy="1301115"/>
            <wp:effectExtent l="0" t="0" r="8255" b="0"/>
            <wp:docPr id="2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64567" cy="1317188"/>
                    </a:xfrm>
                    <a:prstGeom prst="rect">
                      <a:avLst/>
                    </a:prstGeom>
                    <a:noFill/>
                    <a:ln>
                      <a:noFill/>
                    </a:ln>
                  </pic:spPr>
                </pic:pic>
              </a:graphicData>
            </a:graphic>
          </wp:inline>
        </w:drawing>
      </w:r>
    </w:p>
    <w:sectPr w:rsidR="004C058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6734C7"/>
    <w:multiLevelType w:val="hybridMultilevel"/>
    <w:tmpl w:val="08B43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95B226E"/>
    <w:multiLevelType w:val="hybridMultilevel"/>
    <w:tmpl w:val="F7B47D9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3A075540"/>
    <w:multiLevelType w:val="hybridMultilevel"/>
    <w:tmpl w:val="28025984"/>
    <w:lvl w:ilvl="0" w:tplc="981A9D2C">
      <w:start w:val="1"/>
      <w:numFmt w:val="bullet"/>
      <w:lvlText w:val=""/>
      <w:lvlJc w:val="left"/>
      <w:pPr>
        <w:ind w:left="765" w:hanging="360"/>
      </w:pPr>
      <w:rPr>
        <w:rFonts w:ascii="Symbol" w:hAnsi="Symbol" w:hint="default"/>
        <w:color w:val="C00000"/>
      </w:rPr>
    </w:lvl>
    <w:lvl w:ilvl="1" w:tplc="04270003" w:tentative="1">
      <w:start w:val="1"/>
      <w:numFmt w:val="bullet"/>
      <w:lvlText w:val="o"/>
      <w:lvlJc w:val="left"/>
      <w:pPr>
        <w:ind w:left="1485" w:hanging="360"/>
      </w:pPr>
      <w:rPr>
        <w:rFonts w:ascii="Courier New" w:hAnsi="Courier New" w:cs="Courier New" w:hint="default"/>
      </w:rPr>
    </w:lvl>
    <w:lvl w:ilvl="2" w:tplc="04270005" w:tentative="1">
      <w:start w:val="1"/>
      <w:numFmt w:val="bullet"/>
      <w:lvlText w:val=""/>
      <w:lvlJc w:val="left"/>
      <w:pPr>
        <w:ind w:left="2205" w:hanging="360"/>
      </w:pPr>
      <w:rPr>
        <w:rFonts w:ascii="Wingdings" w:hAnsi="Wingdings" w:hint="default"/>
      </w:rPr>
    </w:lvl>
    <w:lvl w:ilvl="3" w:tplc="04270001" w:tentative="1">
      <w:start w:val="1"/>
      <w:numFmt w:val="bullet"/>
      <w:lvlText w:val=""/>
      <w:lvlJc w:val="left"/>
      <w:pPr>
        <w:ind w:left="2925" w:hanging="360"/>
      </w:pPr>
      <w:rPr>
        <w:rFonts w:ascii="Symbol" w:hAnsi="Symbol" w:hint="default"/>
      </w:rPr>
    </w:lvl>
    <w:lvl w:ilvl="4" w:tplc="04270003" w:tentative="1">
      <w:start w:val="1"/>
      <w:numFmt w:val="bullet"/>
      <w:lvlText w:val="o"/>
      <w:lvlJc w:val="left"/>
      <w:pPr>
        <w:ind w:left="3645" w:hanging="360"/>
      </w:pPr>
      <w:rPr>
        <w:rFonts w:ascii="Courier New" w:hAnsi="Courier New" w:cs="Courier New" w:hint="default"/>
      </w:rPr>
    </w:lvl>
    <w:lvl w:ilvl="5" w:tplc="04270005" w:tentative="1">
      <w:start w:val="1"/>
      <w:numFmt w:val="bullet"/>
      <w:lvlText w:val=""/>
      <w:lvlJc w:val="left"/>
      <w:pPr>
        <w:ind w:left="4365" w:hanging="360"/>
      </w:pPr>
      <w:rPr>
        <w:rFonts w:ascii="Wingdings" w:hAnsi="Wingdings" w:hint="default"/>
      </w:rPr>
    </w:lvl>
    <w:lvl w:ilvl="6" w:tplc="04270001" w:tentative="1">
      <w:start w:val="1"/>
      <w:numFmt w:val="bullet"/>
      <w:lvlText w:val=""/>
      <w:lvlJc w:val="left"/>
      <w:pPr>
        <w:ind w:left="5085" w:hanging="360"/>
      </w:pPr>
      <w:rPr>
        <w:rFonts w:ascii="Symbol" w:hAnsi="Symbol" w:hint="default"/>
      </w:rPr>
    </w:lvl>
    <w:lvl w:ilvl="7" w:tplc="04270003" w:tentative="1">
      <w:start w:val="1"/>
      <w:numFmt w:val="bullet"/>
      <w:lvlText w:val="o"/>
      <w:lvlJc w:val="left"/>
      <w:pPr>
        <w:ind w:left="5805" w:hanging="360"/>
      </w:pPr>
      <w:rPr>
        <w:rFonts w:ascii="Courier New" w:hAnsi="Courier New" w:cs="Courier New" w:hint="default"/>
      </w:rPr>
    </w:lvl>
    <w:lvl w:ilvl="8" w:tplc="04270005" w:tentative="1">
      <w:start w:val="1"/>
      <w:numFmt w:val="bullet"/>
      <w:lvlText w:val=""/>
      <w:lvlJc w:val="left"/>
      <w:pPr>
        <w:ind w:left="6525"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F24"/>
    <w:rsid w:val="00023E65"/>
    <w:rsid w:val="00046868"/>
    <w:rsid w:val="000A3D69"/>
    <w:rsid w:val="000C6EBF"/>
    <w:rsid w:val="00184620"/>
    <w:rsid w:val="001857A9"/>
    <w:rsid w:val="001A28B3"/>
    <w:rsid w:val="001A6656"/>
    <w:rsid w:val="002577EB"/>
    <w:rsid w:val="00267175"/>
    <w:rsid w:val="002A2147"/>
    <w:rsid w:val="002F45FF"/>
    <w:rsid w:val="00412530"/>
    <w:rsid w:val="004611CB"/>
    <w:rsid w:val="004A6F24"/>
    <w:rsid w:val="004C058E"/>
    <w:rsid w:val="004C6207"/>
    <w:rsid w:val="0051387E"/>
    <w:rsid w:val="00583609"/>
    <w:rsid w:val="005D372D"/>
    <w:rsid w:val="00632564"/>
    <w:rsid w:val="00717459"/>
    <w:rsid w:val="00776B23"/>
    <w:rsid w:val="007B73E2"/>
    <w:rsid w:val="00841142"/>
    <w:rsid w:val="0088610A"/>
    <w:rsid w:val="008C64EC"/>
    <w:rsid w:val="00936FD1"/>
    <w:rsid w:val="009F5BF9"/>
    <w:rsid w:val="00A342A1"/>
    <w:rsid w:val="00B75907"/>
    <w:rsid w:val="00BA35D1"/>
    <w:rsid w:val="00CA795D"/>
    <w:rsid w:val="00CE656E"/>
    <w:rsid w:val="00D3563C"/>
    <w:rsid w:val="00ED57B5"/>
    <w:rsid w:val="00EF2984"/>
    <w:rsid w:val="00F555AE"/>
    <w:rsid w:val="00FC700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06C93"/>
  <w15:chartTrackingRefBased/>
  <w15:docId w15:val="{5A7A3DCA-67A7-411B-A021-442AB64CC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6F24"/>
  </w:style>
  <w:style w:type="paragraph" w:styleId="Heading1">
    <w:name w:val="heading 1"/>
    <w:basedOn w:val="Normal"/>
    <w:next w:val="Normal"/>
    <w:link w:val="Heading1Char"/>
    <w:uiPriority w:val="9"/>
    <w:qFormat/>
    <w:rsid w:val="00776B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76B2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C6EB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6F24"/>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0C6EBF"/>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CE656E"/>
    <w:rPr>
      <w:color w:val="0563C1" w:themeColor="hyperlink"/>
      <w:u w:val="single"/>
    </w:rPr>
  </w:style>
  <w:style w:type="character" w:styleId="Strong">
    <w:name w:val="Strong"/>
    <w:basedOn w:val="DefaultParagraphFont"/>
    <w:uiPriority w:val="22"/>
    <w:qFormat/>
    <w:rsid w:val="00583609"/>
    <w:rPr>
      <w:b/>
      <w:bCs/>
    </w:rPr>
  </w:style>
  <w:style w:type="paragraph" w:styleId="NormalWeb">
    <w:name w:val="Normal (Web)"/>
    <w:basedOn w:val="Normal"/>
    <w:uiPriority w:val="99"/>
    <w:semiHidden/>
    <w:unhideWhenUsed/>
    <w:rsid w:val="0058360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Heading1Char">
    <w:name w:val="Heading 1 Char"/>
    <w:basedOn w:val="DefaultParagraphFont"/>
    <w:link w:val="Heading1"/>
    <w:uiPriority w:val="9"/>
    <w:rsid w:val="00776B2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76B2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823497">
      <w:bodyDiv w:val="1"/>
      <w:marLeft w:val="0"/>
      <w:marRight w:val="0"/>
      <w:marTop w:val="0"/>
      <w:marBottom w:val="0"/>
      <w:divBdr>
        <w:top w:val="none" w:sz="0" w:space="0" w:color="auto"/>
        <w:left w:val="none" w:sz="0" w:space="0" w:color="auto"/>
        <w:bottom w:val="none" w:sz="0" w:space="0" w:color="auto"/>
        <w:right w:val="none" w:sz="0" w:space="0" w:color="auto"/>
      </w:divBdr>
    </w:div>
    <w:div w:id="462307537">
      <w:bodyDiv w:val="1"/>
      <w:marLeft w:val="0"/>
      <w:marRight w:val="0"/>
      <w:marTop w:val="0"/>
      <w:marBottom w:val="0"/>
      <w:divBdr>
        <w:top w:val="none" w:sz="0" w:space="0" w:color="auto"/>
        <w:left w:val="none" w:sz="0" w:space="0" w:color="auto"/>
        <w:bottom w:val="none" w:sz="0" w:space="0" w:color="auto"/>
        <w:right w:val="none" w:sz="0" w:space="0" w:color="auto"/>
      </w:divBdr>
    </w:div>
    <w:div w:id="473987639">
      <w:bodyDiv w:val="1"/>
      <w:marLeft w:val="0"/>
      <w:marRight w:val="0"/>
      <w:marTop w:val="0"/>
      <w:marBottom w:val="0"/>
      <w:divBdr>
        <w:top w:val="none" w:sz="0" w:space="0" w:color="auto"/>
        <w:left w:val="none" w:sz="0" w:space="0" w:color="auto"/>
        <w:bottom w:val="none" w:sz="0" w:space="0" w:color="auto"/>
        <w:right w:val="none" w:sz="0" w:space="0" w:color="auto"/>
      </w:divBdr>
    </w:div>
    <w:div w:id="474227798">
      <w:bodyDiv w:val="1"/>
      <w:marLeft w:val="0"/>
      <w:marRight w:val="0"/>
      <w:marTop w:val="0"/>
      <w:marBottom w:val="0"/>
      <w:divBdr>
        <w:top w:val="none" w:sz="0" w:space="0" w:color="auto"/>
        <w:left w:val="none" w:sz="0" w:space="0" w:color="auto"/>
        <w:bottom w:val="none" w:sz="0" w:space="0" w:color="auto"/>
        <w:right w:val="none" w:sz="0" w:space="0" w:color="auto"/>
      </w:divBdr>
    </w:div>
    <w:div w:id="1160270377">
      <w:bodyDiv w:val="1"/>
      <w:marLeft w:val="0"/>
      <w:marRight w:val="0"/>
      <w:marTop w:val="0"/>
      <w:marBottom w:val="0"/>
      <w:divBdr>
        <w:top w:val="none" w:sz="0" w:space="0" w:color="auto"/>
        <w:left w:val="none" w:sz="0" w:space="0" w:color="auto"/>
        <w:bottom w:val="none" w:sz="0" w:space="0" w:color="auto"/>
        <w:right w:val="none" w:sz="0" w:space="0" w:color="auto"/>
      </w:divBdr>
    </w:div>
    <w:div w:id="1292788112">
      <w:bodyDiv w:val="1"/>
      <w:marLeft w:val="0"/>
      <w:marRight w:val="0"/>
      <w:marTop w:val="0"/>
      <w:marBottom w:val="0"/>
      <w:divBdr>
        <w:top w:val="none" w:sz="0" w:space="0" w:color="auto"/>
        <w:left w:val="none" w:sz="0" w:space="0" w:color="auto"/>
        <w:bottom w:val="none" w:sz="0" w:space="0" w:color="auto"/>
        <w:right w:val="none" w:sz="0" w:space="0" w:color="auto"/>
      </w:divBdr>
    </w:div>
    <w:div w:id="1366715773">
      <w:bodyDiv w:val="1"/>
      <w:marLeft w:val="0"/>
      <w:marRight w:val="0"/>
      <w:marTop w:val="0"/>
      <w:marBottom w:val="0"/>
      <w:divBdr>
        <w:top w:val="none" w:sz="0" w:space="0" w:color="auto"/>
        <w:left w:val="none" w:sz="0" w:space="0" w:color="auto"/>
        <w:bottom w:val="none" w:sz="0" w:space="0" w:color="auto"/>
        <w:right w:val="none" w:sz="0" w:space="0" w:color="auto"/>
      </w:divBdr>
    </w:div>
    <w:div w:id="1874688676">
      <w:bodyDiv w:val="1"/>
      <w:marLeft w:val="0"/>
      <w:marRight w:val="0"/>
      <w:marTop w:val="0"/>
      <w:marBottom w:val="0"/>
      <w:divBdr>
        <w:top w:val="none" w:sz="0" w:space="0" w:color="auto"/>
        <w:left w:val="none" w:sz="0" w:space="0" w:color="auto"/>
        <w:bottom w:val="none" w:sz="0" w:space="0" w:color="auto"/>
        <w:right w:val="none" w:sz="0" w:space="0" w:color="auto"/>
      </w:divBdr>
    </w:div>
    <w:div w:id="1939948753">
      <w:bodyDiv w:val="1"/>
      <w:marLeft w:val="0"/>
      <w:marRight w:val="0"/>
      <w:marTop w:val="0"/>
      <w:marBottom w:val="0"/>
      <w:divBdr>
        <w:top w:val="none" w:sz="0" w:space="0" w:color="auto"/>
        <w:left w:val="none" w:sz="0" w:space="0" w:color="auto"/>
        <w:bottom w:val="none" w:sz="0" w:space="0" w:color="auto"/>
        <w:right w:val="none" w:sz="0" w:space="0" w:color="auto"/>
      </w:divBdr>
    </w:div>
    <w:div w:id="205010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hyperlink" Target="https://www.youtube.com/watch?v=YDW2OpMjGwc&amp;fbclid=IwAR3SiMOQvewgzl7Qj0ZOdUkdJILyg_fpBriExuUVQgkyxUixSl_GaCWcPXE&amp;ab_channel=DovileMedelyte" TargetMode="External"/><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hyperlink" Target="https://www.youtube.com/watch?v=HjtWBr8Hi44&amp;list=RDEMn5nCty9YyJr6vaXDmp2wAg&amp;index=3&amp;ab_channel=Tilid%C5%ABdadainel%C4%97s"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hyperlink" Target="https://www.youtube.com/watch?v=Avl6Z-RLkmQ&amp;ab_channel=JugaJugita" TargetMode="Externa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hyperlink" Target="https://www.youtube.com/watch?v=2NZjga-DdlY&amp;ab_channel=Ma%C5%BEylioT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F31AB-048B-4005-81A3-7B8D18DDC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2644</Words>
  <Characters>1508</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2021-01-31T17:28:00Z</dcterms:created>
  <dcterms:modified xsi:type="dcterms:W3CDTF">2021-01-31T17:28:00Z</dcterms:modified>
</cp:coreProperties>
</file>